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FC6" w:rsidRPr="00CB4C0A" w:rsidRDefault="006B0FC6" w:rsidP="006B0FC6">
      <w:pPr>
        <w:pStyle w:val="Ttulo2"/>
        <w:tabs>
          <w:tab w:val="left" w:pos="0"/>
        </w:tabs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TERMO DE COMPROMISSO DE ESTÁGIO OBRIGATÓRIO</w:t>
      </w:r>
      <w:r>
        <w:rPr>
          <w:rFonts w:ascii="Arial Narrow" w:hAnsi="Arial Narrow" w:cs="Arial"/>
          <w:color w:val="000000"/>
          <w:sz w:val="19"/>
          <w:szCs w:val="19"/>
        </w:rPr>
        <w:t xml:space="preserve">, </w:t>
      </w:r>
      <w:r w:rsidRPr="00CB4C0A">
        <w:rPr>
          <w:rFonts w:ascii="Arial Narrow" w:hAnsi="Arial Narrow" w:cs="Arial"/>
          <w:color w:val="000000"/>
          <w:sz w:val="19"/>
          <w:szCs w:val="19"/>
        </w:rPr>
        <w:t>20</w:t>
      </w:r>
      <w:r w:rsidR="00250144">
        <w:rPr>
          <w:rFonts w:ascii="Arial Narrow" w:hAnsi="Arial Narrow" w:cs="Arial"/>
          <w:color w:val="000000"/>
          <w:sz w:val="19"/>
          <w:szCs w:val="19"/>
        </w:rPr>
        <w:t>24</w:t>
      </w:r>
    </w:p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</w:p>
    <w:p w:rsidR="006B0FC6" w:rsidRPr="00CB4C0A" w:rsidRDefault="006B0FC6" w:rsidP="006B0FC6">
      <w:pPr>
        <w:pStyle w:val="Corpodetexto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Termo de Compromisso de Estágio Obrigatório - TCE sem vínculo empregatício, do Curso de Fisioterapia objetivando proporcionar formação e aperfeiçoamento técnico de estudantes, nos termos de Lei nº 11.788 de 25/09/08, que dispõe sobre o estágio de estudantes, conforme segue.</w:t>
      </w:r>
    </w:p>
    <w:p w:rsidR="006B0FC6" w:rsidRPr="00CB4C0A" w:rsidRDefault="006B0FC6" w:rsidP="006B0FC6">
      <w:pPr>
        <w:pStyle w:val="Corpodetexto"/>
        <w:rPr>
          <w:rFonts w:ascii="Arial Narrow" w:hAnsi="Arial Narrow" w:cs="Arial"/>
          <w:color w:val="000000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6B0FC6" w:rsidRPr="00CB4C0A" w:rsidTr="00825499">
        <w:trPr>
          <w:trHeight w:val="274"/>
        </w:trPr>
        <w:tc>
          <w:tcPr>
            <w:tcW w:w="9947" w:type="dxa"/>
            <w:shd w:val="clear" w:color="auto" w:fill="E6E6E6"/>
          </w:tcPr>
          <w:p w:rsidR="006B0FC6" w:rsidRPr="00CB4C0A" w:rsidRDefault="006B0FC6" w:rsidP="00825499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/>
                <w:color w:val="000000"/>
                <w:sz w:val="19"/>
                <w:szCs w:val="19"/>
              </w:rPr>
            </w:pPr>
            <w:r w:rsidRPr="00CB4C0A">
              <w:rPr>
                <w:rFonts w:ascii="Arial Narrow" w:hAnsi="Arial Narrow"/>
                <w:color w:val="000000"/>
                <w:sz w:val="19"/>
                <w:szCs w:val="19"/>
              </w:rPr>
              <w:t>A - UNIDADE CONCEDENTE DO ESTÁGIO</w:t>
            </w:r>
          </w:p>
        </w:tc>
      </w:tr>
    </w:tbl>
    <w:p w:rsidR="006B0FC6" w:rsidRPr="00C94B0B" w:rsidRDefault="006B0FC6" w:rsidP="00094EB0">
      <w:pPr>
        <w:pStyle w:val="Corpodetexto"/>
        <w:tabs>
          <w:tab w:val="left" w:pos="1620"/>
          <w:tab w:val="left" w:pos="2520"/>
          <w:tab w:val="left" w:pos="4320"/>
          <w:tab w:val="left" w:pos="4500"/>
          <w:tab w:val="left" w:pos="6887"/>
        </w:tabs>
        <w:spacing w:line="360" w:lineRule="auto"/>
        <w:rPr>
          <w:rFonts w:ascii="Arial Narrow" w:hAnsi="Arial Narrow" w:cs="Arial"/>
          <w:b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Razão social:</w:t>
      </w:r>
      <w:r w:rsidR="00094EB0">
        <w:rPr>
          <w:rFonts w:ascii="Arial Narrow" w:hAnsi="Arial Narrow" w:cs="Arial"/>
          <w:color w:val="000000"/>
          <w:sz w:val="19"/>
          <w:szCs w:val="19"/>
        </w:rPr>
        <w:tab/>
      </w:r>
      <w:r w:rsidR="00094EB0">
        <w:rPr>
          <w:rFonts w:ascii="Arial Narrow" w:hAnsi="Arial Narrow" w:cs="Arial"/>
          <w:color w:val="000000"/>
          <w:sz w:val="19"/>
          <w:szCs w:val="19"/>
        </w:rPr>
        <w:tab/>
      </w:r>
      <w:r w:rsidR="00094EB0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>CNPJ:</w:t>
      </w:r>
      <w:r w:rsidR="00094EB0">
        <w:rPr>
          <w:rFonts w:ascii="Arial Narrow" w:hAnsi="Arial Narrow" w:cs="Arial"/>
          <w:color w:val="000000"/>
          <w:sz w:val="19"/>
          <w:szCs w:val="19"/>
        </w:rPr>
        <w:t xml:space="preserve"> </w:t>
      </w:r>
    </w:p>
    <w:p w:rsidR="006B0FC6" w:rsidRPr="00CB4C0A" w:rsidRDefault="006B0FC6" w:rsidP="006B0FC6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Ramo de atividade:</w:t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C94B0B" w:rsidRPr="00C94B0B">
        <w:rPr>
          <w:rFonts w:ascii="Arial Narrow" w:hAnsi="Arial Narrow" w:cs="Arial"/>
          <w:b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                                           Telef</w:t>
      </w:r>
      <w:r w:rsidR="00094EB0">
        <w:rPr>
          <w:rFonts w:ascii="Arial Narrow" w:hAnsi="Arial Narrow" w:cs="Arial"/>
          <w:color w:val="000000"/>
          <w:sz w:val="19"/>
          <w:szCs w:val="19"/>
        </w:rPr>
        <w:t xml:space="preserve">one: </w:t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094EB0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                         e-mail:</w:t>
      </w:r>
    </w:p>
    <w:p w:rsidR="006B0FC6" w:rsidRPr="00CB4C0A" w:rsidRDefault="006B0FC6" w:rsidP="006B0FC6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Endereço: </w:t>
      </w:r>
    </w:p>
    <w:p w:rsidR="006B0FC6" w:rsidRPr="00CB4C0A" w:rsidRDefault="00094EB0" w:rsidP="006B0FC6">
      <w:pPr>
        <w:pStyle w:val="Corpodetexto"/>
        <w:spacing w:line="360" w:lineRule="auto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Bairro: </w:t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6B0FC6" w:rsidRPr="00CB4C0A">
        <w:rPr>
          <w:rFonts w:ascii="Arial Narrow" w:hAnsi="Arial Narrow" w:cs="Arial"/>
          <w:color w:val="000000"/>
          <w:sz w:val="19"/>
          <w:szCs w:val="19"/>
        </w:rPr>
        <w:t xml:space="preserve">                              Município:</w:t>
      </w:r>
      <w:r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6B0FC6" w:rsidRPr="00C94B0B">
        <w:rPr>
          <w:rFonts w:ascii="Arial Narrow" w:hAnsi="Arial Narrow" w:cs="Arial"/>
          <w:b/>
          <w:color w:val="000000"/>
          <w:sz w:val="19"/>
          <w:szCs w:val="19"/>
        </w:rPr>
        <w:t xml:space="preserve"> </w:t>
      </w:r>
      <w:r w:rsidR="006B0FC6" w:rsidRPr="00CB4C0A">
        <w:rPr>
          <w:rFonts w:ascii="Arial Narrow" w:hAnsi="Arial Narrow" w:cs="Arial"/>
          <w:color w:val="000000"/>
          <w:sz w:val="19"/>
          <w:szCs w:val="19"/>
        </w:rPr>
        <w:t xml:space="preserve">                UF:</w:t>
      </w:r>
      <w:r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6B0FC6" w:rsidRPr="00CB4C0A">
        <w:rPr>
          <w:rFonts w:ascii="Arial Narrow" w:hAnsi="Arial Narrow" w:cs="Arial"/>
          <w:color w:val="000000"/>
          <w:sz w:val="19"/>
          <w:szCs w:val="19"/>
        </w:rPr>
        <w:t xml:space="preserve">              CEP:</w:t>
      </w:r>
      <w:r>
        <w:rPr>
          <w:rFonts w:ascii="Arial Narrow" w:hAnsi="Arial Narrow" w:cs="Arial"/>
          <w:color w:val="000000"/>
          <w:sz w:val="19"/>
          <w:szCs w:val="19"/>
        </w:rPr>
        <w:t xml:space="preserve"> </w:t>
      </w:r>
    </w:p>
    <w:p w:rsidR="006B0FC6" w:rsidRPr="00CB4C0A" w:rsidRDefault="006B0FC6" w:rsidP="006B0FC6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Representada por:</w:t>
      </w:r>
      <w:r w:rsidR="00C94B0B">
        <w:rPr>
          <w:rFonts w:ascii="Arial Narrow" w:hAnsi="Arial Narrow" w:cs="Arial"/>
          <w:color w:val="000000"/>
          <w:sz w:val="19"/>
          <w:szCs w:val="19"/>
        </w:rPr>
        <w:tab/>
      </w:r>
      <w:r w:rsidR="00C94B0B">
        <w:rPr>
          <w:rFonts w:ascii="Arial Narrow" w:hAnsi="Arial Narrow" w:cs="Arial"/>
          <w:color w:val="000000"/>
          <w:sz w:val="19"/>
          <w:szCs w:val="19"/>
        </w:rPr>
        <w:tab/>
      </w:r>
      <w:r w:rsidR="00C94B0B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Cargo: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6B0FC6" w:rsidRPr="00CB4C0A" w:rsidTr="00825499">
        <w:trPr>
          <w:trHeight w:val="285"/>
        </w:trPr>
        <w:tc>
          <w:tcPr>
            <w:tcW w:w="9947" w:type="dxa"/>
            <w:shd w:val="clear" w:color="auto" w:fill="E6E6E6"/>
          </w:tcPr>
          <w:p w:rsidR="006B0FC6" w:rsidRPr="00CB4C0A" w:rsidRDefault="006B0FC6" w:rsidP="00825499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/>
                <w:color w:val="000000"/>
                <w:sz w:val="19"/>
                <w:szCs w:val="19"/>
              </w:rPr>
            </w:pPr>
            <w:r w:rsidRPr="00CB4C0A">
              <w:rPr>
                <w:rFonts w:ascii="Arial Narrow" w:hAnsi="Arial Narrow"/>
                <w:color w:val="000000"/>
                <w:sz w:val="19"/>
                <w:szCs w:val="19"/>
              </w:rPr>
              <w:t>B – ESTAGIÁRIO</w:t>
            </w:r>
          </w:p>
        </w:tc>
      </w:tr>
    </w:tbl>
    <w:p w:rsidR="006B0FC6" w:rsidRPr="00C94B0B" w:rsidRDefault="0053784E" w:rsidP="006B0FC6">
      <w:pPr>
        <w:jc w:val="both"/>
        <w:rPr>
          <w:rFonts w:ascii="Arial Narrow" w:hAnsi="Arial Narrow" w:cs="Arial"/>
          <w:b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>Nome:</w:t>
      </w:r>
      <w:r w:rsidR="006226F0">
        <w:rPr>
          <w:rFonts w:ascii="Arial Narrow" w:hAnsi="Arial Narrow" w:cs="Arial"/>
          <w:color w:val="000000"/>
          <w:sz w:val="19"/>
          <w:szCs w:val="19"/>
        </w:rPr>
        <w:tab/>
      </w:r>
      <w:r w:rsidR="006226F0">
        <w:rPr>
          <w:rFonts w:ascii="Arial Narrow" w:hAnsi="Arial Narrow" w:cs="Arial"/>
          <w:color w:val="000000"/>
          <w:sz w:val="19"/>
          <w:szCs w:val="19"/>
        </w:rPr>
        <w:tab/>
      </w:r>
      <w:r w:rsidR="00CB49D9">
        <w:rPr>
          <w:rFonts w:ascii="Arial Narrow" w:hAnsi="Arial Narrow" w:cs="Arial"/>
          <w:color w:val="000000"/>
          <w:sz w:val="19"/>
          <w:szCs w:val="19"/>
        </w:rPr>
        <w:tab/>
      </w:r>
      <w:r w:rsidR="006B0FC6" w:rsidRPr="00CB4C0A">
        <w:rPr>
          <w:rFonts w:ascii="Arial Narrow" w:hAnsi="Arial Narrow" w:cs="Arial"/>
          <w:color w:val="000000"/>
          <w:sz w:val="19"/>
          <w:szCs w:val="19"/>
        </w:rPr>
        <w:tab/>
      </w:r>
      <w:r w:rsidR="006B0FC6" w:rsidRPr="00CB4C0A">
        <w:rPr>
          <w:rFonts w:ascii="Arial Narrow" w:hAnsi="Arial Narrow" w:cs="Arial"/>
          <w:color w:val="000000"/>
          <w:sz w:val="19"/>
          <w:szCs w:val="19"/>
        </w:rPr>
        <w:tab/>
        <w:t xml:space="preserve">                                                   </w:t>
      </w:r>
      <w:r w:rsidR="009B32CD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CB49D9">
        <w:rPr>
          <w:rFonts w:ascii="Arial Narrow" w:hAnsi="Arial Narrow" w:cs="Arial"/>
          <w:color w:val="000000"/>
          <w:sz w:val="19"/>
          <w:szCs w:val="19"/>
        </w:rPr>
        <w:t xml:space="preserve">Telefone: </w:t>
      </w:r>
    </w:p>
    <w:p w:rsidR="006B0FC6" w:rsidRPr="00C94B0B" w:rsidRDefault="006B0FC6" w:rsidP="006B0FC6">
      <w:pPr>
        <w:jc w:val="both"/>
        <w:rPr>
          <w:rFonts w:ascii="Arial Narrow" w:hAnsi="Arial Narrow" w:cs="Arial"/>
          <w:b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Identidade:</w:t>
      </w:r>
      <w:r w:rsidR="006226F0">
        <w:rPr>
          <w:rFonts w:ascii="Arial Narrow" w:hAnsi="Arial Narrow" w:cs="Arial"/>
          <w:color w:val="000000"/>
          <w:sz w:val="19"/>
          <w:szCs w:val="19"/>
        </w:rPr>
        <w:tab/>
      </w:r>
      <w:r w:rsidR="00CB49D9">
        <w:rPr>
          <w:rFonts w:ascii="Arial Narrow" w:hAnsi="Arial Narrow" w:cs="Arial"/>
          <w:color w:val="000000"/>
          <w:sz w:val="19"/>
          <w:szCs w:val="19"/>
        </w:rPr>
        <w:tab/>
      </w:r>
      <w:r w:rsidR="00E13B60">
        <w:rPr>
          <w:rFonts w:ascii="Arial Narrow" w:hAnsi="Arial Narrow" w:cs="Arial"/>
          <w:color w:val="000000"/>
          <w:sz w:val="19"/>
          <w:szCs w:val="19"/>
        </w:rPr>
        <w:tab/>
        <w:t xml:space="preserve">                          CPF:</w:t>
      </w:r>
      <w:r w:rsidR="00CB49D9">
        <w:rPr>
          <w:rFonts w:ascii="Arial Narrow" w:hAnsi="Arial Narrow" w:cs="Arial"/>
          <w:color w:val="000000"/>
          <w:sz w:val="19"/>
          <w:szCs w:val="19"/>
        </w:rPr>
        <w:tab/>
      </w:r>
      <w:r w:rsidR="00C94B0B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>Data de</w:t>
      </w:r>
      <w:r w:rsidR="00E13B60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 w:cs="Arial"/>
          <w:color w:val="000000"/>
          <w:sz w:val="19"/>
          <w:szCs w:val="19"/>
        </w:rPr>
        <w:t>Nascimento:</w:t>
      </w:r>
      <w:r w:rsidR="00CB49D9">
        <w:rPr>
          <w:rFonts w:ascii="Arial Narrow" w:hAnsi="Arial Narrow" w:cs="Arial"/>
          <w:color w:val="000000"/>
          <w:sz w:val="19"/>
          <w:szCs w:val="19"/>
        </w:rPr>
        <w:t xml:space="preserve"> </w:t>
      </w:r>
    </w:p>
    <w:p w:rsidR="006B0FC6" w:rsidRPr="00C94B0B" w:rsidRDefault="00E13B60" w:rsidP="006B0FC6">
      <w:pPr>
        <w:jc w:val="both"/>
        <w:rPr>
          <w:rFonts w:ascii="Arial Narrow" w:hAnsi="Arial Narrow"/>
          <w:b/>
          <w:color w:val="000000"/>
          <w:sz w:val="19"/>
          <w:szCs w:val="19"/>
        </w:rPr>
      </w:pPr>
      <w:r>
        <w:rPr>
          <w:rFonts w:ascii="Arial Narrow" w:hAnsi="Arial Narrow"/>
          <w:color w:val="000000"/>
          <w:sz w:val="19"/>
          <w:szCs w:val="19"/>
        </w:rPr>
        <w:t xml:space="preserve">Curso: </w:t>
      </w:r>
      <w:r w:rsidR="006B0FC6" w:rsidRPr="00C94B0B">
        <w:rPr>
          <w:rFonts w:ascii="Arial Narrow" w:hAnsi="Arial Narrow"/>
          <w:b/>
          <w:color w:val="000000"/>
          <w:sz w:val="19"/>
          <w:szCs w:val="19"/>
        </w:rPr>
        <w:tab/>
      </w:r>
      <w:r w:rsidR="006B0FC6" w:rsidRPr="00CB4C0A">
        <w:rPr>
          <w:rFonts w:ascii="Arial Narrow" w:hAnsi="Arial Narrow"/>
          <w:color w:val="000000"/>
          <w:sz w:val="19"/>
          <w:szCs w:val="19"/>
        </w:rPr>
        <w:tab/>
        <w:t xml:space="preserve"> </w:t>
      </w:r>
      <w:r w:rsidR="003F0EC6">
        <w:rPr>
          <w:rFonts w:ascii="Arial Narrow" w:hAnsi="Arial Narrow"/>
          <w:color w:val="000000"/>
          <w:sz w:val="19"/>
          <w:szCs w:val="19"/>
        </w:rPr>
        <w:tab/>
      </w:r>
      <w:r w:rsidR="003F0EC6">
        <w:rPr>
          <w:rFonts w:ascii="Arial Narrow" w:hAnsi="Arial Narrow"/>
          <w:color w:val="000000"/>
          <w:sz w:val="19"/>
          <w:szCs w:val="19"/>
        </w:rPr>
        <w:tab/>
      </w:r>
      <w:r w:rsidR="006B0FC6" w:rsidRPr="00CB4C0A">
        <w:rPr>
          <w:rFonts w:ascii="Arial Narrow" w:hAnsi="Arial Narrow"/>
          <w:color w:val="000000"/>
          <w:sz w:val="19"/>
          <w:szCs w:val="19"/>
        </w:rPr>
        <w:t>Série:</w:t>
      </w:r>
      <w:r>
        <w:rPr>
          <w:rFonts w:ascii="Arial Narrow" w:hAnsi="Arial Narrow"/>
          <w:color w:val="000000"/>
          <w:sz w:val="19"/>
          <w:szCs w:val="19"/>
        </w:rPr>
        <w:t xml:space="preserve"> </w:t>
      </w:r>
      <w:r w:rsidR="006B0FC6" w:rsidRPr="00CB4C0A">
        <w:rPr>
          <w:rFonts w:ascii="Arial Narrow" w:hAnsi="Arial Narrow"/>
          <w:color w:val="000000"/>
          <w:sz w:val="19"/>
          <w:szCs w:val="19"/>
        </w:rPr>
        <w:t xml:space="preserve">                </w:t>
      </w:r>
      <w:r w:rsidR="003F0EC6">
        <w:rPr>
          <w:rFonts w:ascii="Arial Narrow" w:hAnsi="Arial Narrow"/>
          <w:color w:val="000000"/>
          <w:sz w:val="19"/>
          <w:szCs w:val="19"/>
        </w:rPr>
        <w:tab/>
      </w:r>
      <w:r w:rsidR="003F0EC6">
        <w:rPr>
          <w:rFonts w:ascii="Arial Narrow" w:hAnsi="Arial Narrow"/>
          <w:color w:val="000000"/>
          <w:sz w:val="19"/>
          <w:szCs w:val="19"/>
        </w:rPr>
        <w:tab/>
      </w:r>
      <w:r w:rsidR="006B0FC6" w:rsidRPr="00CB4C0A">
        <w:rPr>
          <w:rFonts w:ascii="Arial Narrow" w:hAnsi="Arial Narrow"/>
          <w:color w:val="000000"/>
          <w:sz w:val="19"/>
          <w:szCs w:val="19"/>
        </w:rPr>
        <w:t>Matrícula:</w:t>
      </w:r>
      <w:r w:rsidR="006226F0">
        <w:rPr>
          <w:rFonts w:ascii="Arial Narrow" w:hAnsi="Arial Narrow"/>
          <w:color w:val="000000"/>
          <w:sz w:val="19"/>
          <w:szCs w:val="19"/>
        </w:rPr>
        <w:tab/>
      </w:r>
      <w:r w:rsidR="006226F0">
        <w:rPr>
          <w:rFonts w:ascii="Arial Narrow" w:hAnsi="Arial Narrow"/>
          <w:color w:val="000000"/>
          <w:sz w:val="19"/>
          <w:szCs w:val="19"/>
        </w:rPr>
        <w:tab/>
      </w:r>
      <w:r w:rsidR="006226F0">
        <w:rPr>
          <w:rFonts w:ascii="Arial Narrow" w:hAnsi="Arial Narrow"/>
          <w:color w:val="000000"/>
          <w:sz w:val="19"/>
          <w:szCs w:val="19"/>
        </w:rPr>
        <w:tab/>
      </w:r>
      <w:r>
        <w:rPr>
          <w:rFonts w:ascii="Arial Narrow" w:hAnsi="Arial Narrow"/>
          <w:color w:val="000000"/>
          <w:sz w:val="19"/>
          <w:szCs w:val="19"/>
        </w:rPr>
        <w:t xml:space="preserve">         </w:t>
      </w:r>
      <w:r w:rsidR="006B0FC6" w:rsidRPr="00CB4C0A">
        <w:rPr>
          <w:rFonts w:ascii="Arial Narrow" w:hAnsi="Arial Narrow"/>
          <w:color w:val="000000"/>
          <w:sz w:val="19"/>
          <w:szCs w:val="19"/>
        </w:rPr>
        <w:t>Turno:</w:t>
      </w:r>
      <w:r w:rsidR="00CB49D9">
        <w:rPr>
          <w:rFonts w:ascii="Arial Narrow" w:hAnsi="Arial Narrow"/>
          <w:color w:val="000000"/>
          <w:sz w:val="19"/>
          <w:szCs w:val="19"/>
        </w:rPr>
        <w:t xml:space="preserve"> </w:t>
      </w:r>
    </w:p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/>
          <w:color w:val="000000"/>
          <w:sz w:val="19"/>
          <w:szCs w:val="19"/>
        </w:rPr>
        <w:t>Endereço:</w:t>
      </w:r>
      <w:r w:rsidRPr="00CB4C0A">
        <w:rPr>
          <w:rFonts w:ascii="Arial Narrow" w:hAnsi="Arial Narrow"/>
          <w:color w:val="000000"/>
          <w:sz w:val="19"/>
          <w:szCs w:val="19"/>
        </w:rPr>
        <w:tab/>
      </w:r>
      <w:r w:rsidRPr="00CB4C0A">
        <w:rPr>
          <w:rFonts w:ascii="Arial Narrow" w:hAnsi="Arial Narrow"/>
          <w:color w:val="000000"/>
          <w:sz w:val="19"/>
          <w:szCs w:val="19"/>
        </w:rPr>
        <w:tab/>
      </w:r>
      <w:r w:rsidRPr="00CB4C0A">
        <w:rPr>
          <w:rFonts w:ascii="Arial Narrow" w:hAnsi="Arial Narrow"/>
          <w:color w:val="000000"/>
          <w:sz w:val="19"/>
          <w:szCs w:val="19"/>
        </w:rPr>
        <w:tab/>
      </w:r>
      <w:r w:rsidRPr="00CB4C0A">
        <w:rPr>
          <w:rFonts w:ascii="Arial Narrow" w:hAnsi="Arial Narrow"/>
          <w:color w:val="000000"/>
          <w:sz w:val="19"/>
          <w:szCs w:val="19"/>
        </w:rPr>
        <w:tab/>
        <w:t xml:space="preserve">                              </w:t>
      </w:r>
    </w:p>
    <w:p w:rsidR="006B0FC6" w:rsidRPr="00C94B0B" w:rsidRDefault="006B0FC6" w:rsidP="006B0FC6">
      <w:pPr>
        <w:jc w:val="both"/>
        <w:rPr>
          <w:rFonts w:ascii="Arial Narrow" w:hAnsi="Arial Narrow" w:cs="Arial"/>
          <w:b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Bairro:</w:t>
      </w:r>
      <w:r w:rsidR="00C734FE">
        <w:rPr>
          <w:rFonts w:ascii="Arial Narrow" w:hAnsi="Arial Narrow" w:cs="Arial"/>
          <w:b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  </w:t>
      </w:r>
      <w:r w:rsidR="009B32CD">
        <w:rPr>
          <w:rFonts w:ascii="Arial Narrow" w:hAnsi="Arial Narrow" w:cs="Arial"/>
          <w:color w:val="000000"/>
          <w:sz w:val="19"/>
          <w:szCs w:val="19"/>
        </w:rPr>
        <w:t xml:space="preserve">                    </w:t>
      </w:r>
      <w:r w:rsidR="006226F0">
        <w:rPr>
          <w:rFonts w:ascii="Arial Narrow" w:hAnsi="Arial Narrow" w:cs="Arial"/>
          <w:color w:val="000000"/>
          <w:sz w:val="19"/>
          <w:szCs w:val="19"/>
        </w:rPr>
        <w:tab/>
      </w:r>
      <w:r w:rsidR="006226F0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>Município:</w:t>
      </w:r>
      <w:r w:rsidR="00C734FE">
        <w:rPr>
          <w:rFonts w:ascii="Arial Narrow" w:hAnsi="Arial Narrow" w:cs="Arial"/>
          <w:b/>
          <w:color w:val="000000"/>
          <w:sz w:val="19"/>
          <w:szCs w:val="19"/>
        </w:rPr>
        <w:tab/>
      </w:r>
      <w:r w:rsidR="006226F0">
        <w:rPr>
          <w:rFonts w:ascii="Arial Narrow" w:hAnsi="Arial Narrow" w:cs="Arial"/>
          <w:b/>
          <w:color w:val="000000"/>
          <w:sz w:val="19"/>
          <w:szCs w:val="19"/>
        </w:rPr>
        <w:tab/>
      </w:r>
      <w:r w:rsidR="004C72DD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224100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>UF</w:t>
      </w:r>
      <w:r w:rsidRPr="00CB4C0A">
        <w:rPr>
          <w:rFonts w:ascii="Arial Narrow" w:hAnsi="Arial Narrow" w:cs="Arial"/>
          <w:b/>
          <w:bCs/>
          <w:color w:val="000000"/>
          <w:sz w:val="19"/>
          <w:szCs w:val="19"/>
        </w:rPr>
        <w:t xml:space="preserve">:                </w:t>
      </w:r>
      <w:r w:rsidR="006226F0">
        <w:rPr>
          <w:rFonts w:ascii="Arial Narrow" w:hAnsi="Arial Narrow" w:cs="Arial"/>
          <w:b/>
          <w:bCs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>CEP:</w:t>
      </w:r>
      <w:r w:rsidR="00CB49D9">
        <w:rPr>
          <w:rFonts w:ascii="Arial Narrow" w:hAnsi="Arial Narrow" w:cs="Arial"/>
          <w:color w:val="000000"/>
          <w:sz w:val="19"/>
          <w:szCs w:val="19"/>
        </w:rPr>
        <w:t xml:space="preserve">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6B0FC6" w:rsidRPr="00CB4C0A" w:rsidTr="00825499">
        <w:trPr>
          <w:trHeight w:val="270"/>
        </w:trPr>
        <w:tc>
          <w:tcPr>
            <w:tcW w:w="9947" w:type="dxa"/>
            <w:shd w:val="clear" w:color="auto" w:fill="E6E6E6"/>
          </w:tcPr>
          <w:p w:rsidR="006B0FC6" w:rsidRPr="00CB4C0A" w:rsidRDefault="006B0FC6" w:rsidP="00825499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/>
                <w:color w:val="000000"/>
                <w:sz w:val="19"/>
                <w:szCs w:val="19"/>
              </w:rPr>
            </w:pPr>
            <w:r w:rsidRPr="00CB4C0A">
              <w:rPr>
                <w:rFonts w:ascii="Arial Narrow" w:hAnsi="Arial Narrow"/>
                <w:color w:val="000000"/>
                <w:sz w:val="19"/>
                <w:szCs w:val="19"/>
              </w:rPr>
              <w:t>C - INSTITUIÇÃO DE ENSINO</w:t>
            </w:r>
          </w:p>
        </w:tc>
      </w:tr>
    </w:tbl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CNPJ/MF n.º 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>56.569.197/0001-39</w:t>
      </w:r>
    </w:p>
    <w:p w:rsidR="006B0FC6" w:rsidRPr="00224100" w:rsidRDefault="006B0FC6" w:rsidP="006B0FC6">
      <w:pPr>
        <w:pStyle w:val="Ttulo1"/>
        <w:spacing w:before="0" w:after="0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 w:val="0"/>
          <w:color w:val="000000"/>
          <w:sz w:val="19"/>
          <w:szCs w:val="19"/>
        </w:rPr>
        <w:t xml:space="preserve">Endereço: </w:t>
      </w:r>
      <w:r w:rsidRPr="00C94B0B">
        <w:rPr>
          <w:rFonts w:ascii="Arial Narrow" w:hAnsi="Arial Narrow"/>
          <w:color w:val="000000"/>
          <w:sz w:val="19"/>
          <w:szCs w:val="19"/>
        </w:rPr>
        <w:t>Rua Eduardo Nielsen, 960, Jardim Aeroporto, São José do Rio Preto, SP</w:t>
      </w:r>
      <w:r w:rsidRPr="00CB4C0A">
        <w:rPr>
          <w:rFonts w:ascii="Arial Narrow" w:hAnsi="Arial Narrow"/>
          <w:b w:val="0"/>
          <w:color w:val="000000"/>
          <w:sz w:val="19"/>
          <w:szCs w:val="19"/>
        </w:rPr>
        <w:tab/>
        <w:t xml:space="preserve">Tel.: </w:t>
      </w:r>
      <w:r w:rsidRPr="00C94B0B">
        <w:rPr>
          <w:rFonts w:ascii="Arial Narrow" w:hAnsi="Arial Narrow"/>
          <w:color w:val="000000"/>
          <w:sz w:val="19"/>
          <w:szCs w:val="19"/>
        </w:rPr>
        <w:t>(17) 3354 6000</w:t>
      </w:r>
      <w:r w:rsidRPr="00CB4C0A">
        <w:rPr>
          <w:rFonts w:ascii="Arial Narrow" w:hAnsi="Arial Narrow"/>
          <w:b w:val="0"/>
          <w:color w:val="000000"/>
          <w:sz w:val="19"/>
          <w:szCs w:val="19"/>
        </w:rPr>
        <w:t xml:space="preserve">, ramal </w:t>
      </w:r>
      <w:proofErr w:type="gramStart"/>
      <w:r w:rsidRPr="00224100">
        <w:rPr>
          <w:rFonts w:ascii="Arial Narrow" w:hAnsi="Arial Narrow"/>
          <w:color w:val="000000"/>
          <w:sz w:val="19"/>
          <w:szCs w:val="19"/>
        </w:rPr>
        <w:t>0288</w:t>
      </w:r>
      <w:proofErr w:type="gramEnd"/>
    </w:p>
    <w:p w:rsidR="006B0FC6" w:rsidRPr="00C94B0B" w:rsidRDefault="006B0FC6" w:rsidP="006B0FC6">
      <w:pPr>
        <w:pStyle w:val="Ttulo1"/>
        <w:spacing w:before="0" w:after="0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 w:val="0"/>
          <w:color w:val="000000"/>
          <w:sz w:val="19"/>
          <w:szCs w:val="19"/>
        </w:rPr>
        <w:t xml:space="preserve">CEP </w:t>
      </w:r>
      <w:r w:rsidRPr="00C94B0B">
        <w:rPr>
          <w:rFonts w:ascii="Arial Narrow" w:hAnsi="Arial Narrow"/>
          <w:color w:val="000000"/>
          <w:sz w:val="19"/>
          <w:szCs w:val="19"/>
        </w:rPr>
        <w:t>15030-070</w:t>
      </w:r>
    </w:p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Coordenador do Curso, </w:t>
      </w:r>
      <w:proofErr w:type="gramStart"/>
      <w:r w:rsidRPr="00CB4C0A">
        <w:rPr>
          <w:rFonts w:ascii="Arial Narrow" w:hAnsi="Arial Narrow" w:cs="Arial"/>
          <w:color w:val="000000"/>
          <w:sz w:val="19"/>
          <w:szCs w:val="19"/>
        </w:rPr>
        <w:t>Prof.</w:t>
      </w:r>
      <w:proofErr w:type="gramEnd"/>
      <w:r w:rsidRPr="00CB4C0A">
        <w:rPr>
          <w:rFonts w:ascii="Arial Narrow" w:hAnsi="Arial Narrow" w:cs="Arial"/>
          <w:color w:val="000000"/>
          <w:sz w:val="19"/>
          <w:szCs w:val="19"/>
        </w:rPr>
        <w:t>:</w:t>
      </w:r>
      <w:r w:rsidR="009B32CD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3F0EC6" w:rsidRPr="003F0EC6">
        <w:rPr>
          <w:rFonts w:ascii="Arial Narrow" w:hAnsi="Arial Narrow" w:cs="Arial"/>
          <w:b/>
          <w:color w:val="000000"/>
          <w:sz w:val="19"/>
          <w:szCs w:val="19"/>
        </w:rPr>
        <w:t>Lucas Lima Ferreira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6B0FC6" w:rsidRPr="00CB4C0A" w:rsidTr="00825499">
        <w:trPr>
          <w:trHeight w:val="289"/>
        </w:trPr>
        <w:tc>
          <w:tcPr>
            <w:tcW w:w="9947" w:type="dxa"/>
            <w:shd w:val="clear" w:color="auto" w:fill="E6E6E6"/>
          </w:tcPr>
          <w:p w:rsidR="006B0FC6" w:rsidRPr="00CB4C0A" w:rsidRDefault="006B0FC6" w:rsidP="00825499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/>
                <w:color w:val="000000"/>
                <w:sz w:val="19"/>
                <w:szCs w:val="19"/>
              </w:rPr>
            </w:pPr>
            <w:r w:rsidRPr="00CB4C0A">
              <w:rPr>
                <w:rFonts w:ascii="Arial Narrow" w:hAnsi="Arial Narrow"/>
                <w:color w:val="000000"/>
                <w:sz w:val="19"/>
                <w:szCs w:val="19"/>
              </w:rPr>
              <w:t>D - DADOS SOBRE O ESTÁGIO</w:t>
            </w:r>
          </w:p>
        </w:tc>
      </w:tr>
    </w:tbl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Curso de Graduação</w:t>
      </w:r>
      <w:r w:rsidR="009B32CD">
        <w:rPr>
          <w:rFonts w:ascii="Arial Narrow" w:hAnsi="Arial Narrow" w:cs="Arial"/>
          <w:color w:val="000000"/>
          <w:sz w:val="19"/>
          <w:szCs w:val="19"/>
        </w:rPr>
        <w:t>: Fisioterapia</w:t>
      </w:r>
      <w:r w:rsidRPr="00CB4C0A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ab/>
      </w:r>
      <w:r w:rsidRPr="003F0EC6">
        <w:rPr>
          <w:rFonts w:ascii="Arial Narrow" w:hAnsi="Arial Narrow" w:cs="Arial"/>
          <w:color w:val="000000"/>
          <w:sz w:val="19"/>
          <w:szCs w:val="19"/>
        </w:rPr>
        <w:t>Série ou Período</w:t>
      </w:r>
      <w:r w:rsidRPr="00CB4C0A">
        <w:rPr>
          <w:rFonts w:ascii="Arial Narrow" w:hAnsi="Arial Narrow" w:cs="Arial"/>
          <w:color w:val="000000"/>
          <w:sz w:val="19"/>
          <w:szCs w:val="19"/>
        </w:rPr>
        <w:t>:</w:t>
      </w:r>
      <w:r w:rsidR="00CB49D9">
        <w:rPr>
          <w:rFonts w:ascii="Arial Narrow" w:hAnsi="Arial Narrow" w:cs="Arial"/>
          <w:color w:val="000000"/>
          <w:sz w:val="19"/>
          <w:szCs w:val="19"/>
        </w:rPr>
        <w:t xml:space="preserve"> </w:t>
      </w:r>
    </w:p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Vigência:</w:t>
      </w:r>
      <w:r w:rsidR="006226F0">
        <w:rPr>
          <w:rFonts w:ascii="Arial Narrow" w:hAnsi="Arial Narrow" w:cs="Arial"/>
          <w:color w:val="000000"/>
          <w:sz w:val="19"/>
          <w:szCs w:val="19"/>
        </w:rPr>
        <w:tab/>
      </w:r>
      <w:r w:rsidR="006226F0">
        <w:rPr>
          <w:rFonts w:ascii="Arial Narrow" w:hAnsi="Arial Narrow" w:cs="Arial"/>
          <w:color w:val="000000"/>
          <w:sz w:val="19"/>
          <w:szCs w:val="19"/>
        </w:rPr>
        <w:tab/>
      </w:r>
      <w:r w:rsidR="00CB49D9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            </w:t>
      </w:r>
      <w:r w:rsidR="009B32CD">
        <w:rPr>
          <w:rFonts w:ascii="Arial Narrow" w:hAnsi="Arial Narrow" w:cs="Arial"/>
          <w:color w:val="000000"/>
          <w:sz w:val="19"/>
          <w:szCs w:val="19"/>
        </w:rPr>
        <w:t xml:space="preserve">                      Horário: </w:t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           Carg</w:t>
      </w:r>
      <w:r w:rsidR="009B32CD">
        <w:rPr>
          <w:rFonts w:ascii="Arial Narrow" w:hAnsi="Arial Narrow" w:cs="Arial"/>
          <w:color w:val="000000"/>
          <w:sz w:val="19"/>
          <w:szCs w:val="19"/>
        </w:rPr>
        <w:t xml:space="preserve">a Horária Semanal: </w:t>
      </w:r>
    </w:p>
    <w:p w:rsidR="006B0FC6" w:rsidRPr="00CB4C0A" w:rsidRDefault="009B32CD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Setor de Estágio: </w:t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color w:val="000000"/>
          <w:sz w:val="19"/>
          <w:szCs w:val="19"/>
        </w:rPr>
        <w:tab/>
      </w:r>
      <w:r w:rsidR="006B0FC6" w:rsidRPr="00CB4C0A">
        <w:rPr>
          <w:rFonts w:ascii="Arial Narrow" w:hAnsi="Arial Narrow" w:cs="Arial"/>
          <w:color w:val="000000"/>
          <w:sz w:val="19"/>
          <w:szCs w:val="19"/>
        </w:rPr>
        <w:t xml:space="preserve">                                            Atividades Desenvolvidas: </w:t>
      </w:r>
    </w:p>
    <w:p w:rsidR="006B0FC6" w:rsidRPr="00CB4C0A" w:rsidRDefault="006B0FC6" w:rsidP="006B0FC6">
      <w:pPr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Bolsa-auxílio:</w:t>
      </w:r>
      <w:r w:rsidR="00C734FE">
        <w:rPr>
          <w:rFonts w:ascii="Arial Narrow" w:hAnsi="Arial Narrow" w:cs="Arial"/>
          <w:color w:val="000000"/>
          <w:sz w:val="19"/>
          <w:szCs w:val="19"/>
        </w:rPr>
        <w:t xml:space="preserve"> R$                   </w:t>
      </w:r>
      <w:r w:rsidRPr="00CB4C0A">
        <w:rPr>
          <w:rFonts w:ascii="Arial Narrow" w:hAnsi="Arial Narrow" w:cs="Arial"/>
          <w:color w:val="000000"/>
          <w:sz w:val="19"/>
          <w:szCs w:val="19"/>
        </w:rPr>
        <w:t>Auxílio-</w:t>
      </w:r>
      <w:proofErr w:type="gramStart"/>
      <w:r w:rsidRPr="00CB4C0A">
        <w:rPr>
          <w:rFonts w:ascii="Arial Narrow" w:hAnsi="Arial Narrow" w:cs="Arial"/>
          <w:color w:val="000000"/>
          <w:sz w:val="19"/>
          <w:szCs w:val="19"/>
        </w:rPr>
        <w:t>transporte:</w:t>
      </w:r>
      <w:proofErr w:type="gramEnd"/>
      <w:r w:rsidRPr="00CB4C0A">
        <w:rPr>
          <w:rFonts w:ascii="Arial Narrow" w:hAnsi="Arial Narrow" w:cs="Arial"/>
          <w:color w:val="000000"/>
          <w:sz w:val="19"/>
          <w:szCs w:val="19"/>
        </w:rPr>
        <w:t>[      ]    Vale-transporte   [     ] Transporte da Empresa [     ]  Ou</w:t>
      </w:r>
      <w:r w:rsidR="00CB49D9">
        <w:rPr>
          <w:rFonts w:ascii="Arial Narrow" w:hAnsi="Arial Narrow" w:cs="Arial"/>
          <w:color w:val="000000"/>
          <w:sz w:val="19"/>
          <w:szCs w:val="19"/>
        </w:rPr>
        <w:t xml:space="preserve">tros: [    </w:t>
      </w:r>
      <w:r w:rsidRPr="00CB4C0A">
        <w:rPr>
          <w:rFonts w:ascii="Arial Narrow" w:hAnsi="Arial Narrow" w:cs="Arial"/>
          <w:color w:val="000000"/>
          <w:sz w:val="19"/>
          <w:szCs w:val="19"/>
        </w:rPr>
        <w:t>]_____________                                  Outro(s) benefício(s):</w:t>
      </w:r>
    </w:p>
    <w:p w:rsidR="006B0FC6" w:rsidRPr="00CB4C0A" w:rsidRDefault="006B0FC6" w:rsidP="006B0FC6">
      <w:pPr>
        <w:pStyle w:val="Corpodetexto"/>
        <w:spacing w:line="276" w:lineRule="auto"/>
        <w:rPr>
          <w:rFonts w:ascii="Arial Narrow" w:hAnsi="Arial Narrow" w:cs="Arial"/>
          <w:b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Supervisor de Estágio (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>UNIDADE CONCEDENTE</w:t>
      </w:r>
      <w:r w:rsidRPr="00CB4C0A">
        <w:rPr>
          <w:rFonts w:ascii="Arial Narrow" w:hAnsi="Arial Narrow" w:cs="Arial"/>
          <w:color w:val="000000"/>
          <w:sz w:val="19"/>
          <w:szCs w:val="19"/>
        </w:rPr>
        <w:t>)</w:t>
      </w:r>
      <w:r w:rsidR="009B32CD">
        <w:rPr>
          <w:rFonts w:ascii="Arial Narrow" w:hAnsi="Arial Narrow" w:cs="Arial"/>
          <w:b/>
          <w:color w:val="000000"/>
          <w:sz w:val="19"/>
          <w:szCs w:val="19"/>
        </w:rPr>
        <w:t>:</w:t>
      </w:r>
      <w:proofErr w:type="gramStart"/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    </w:t>
      </w:r>
      <w:proofErr w:type="gramEnd"/>
      <w:r w:rsidR="003F0EC6">
        <w:rPr>
          <w:rFonts w:ascii="Arial Narrow" w:hAnsi="Arial Narrow" w:cs="Arial"/>
          <w:b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b/>
          <w:color w:val="000000"/>
          <w:sz w:val="19"/>
          <w:szCs w:val="19"/>
        </w:rPr>
        <w:tab/>
      </w:r>
      <w:r w:rsidR="003F0EC6">
        <w:rPr>
          <w:rFonts w:ascii="Arial Narrow" w:hAnsi="Arial Narrow" w:cs="Arial"/>
          <w:b/>
          <w:color w:val="000000"/>
          <w:sz w:val="19"/>
          <w:szCs w:val="19"/>
        </w:rPr>
        <w:tab/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                                                    </w:t>
      </w:r>
      <w:r w:rsidRPr="00CB4C0A">
        <w:rPr>
          <w:rFonts w:ascii="Arial Narrow" w:hAnsi="Arial Narrow" w:cs="Arial"/>
          <w:color w:val="000000"/>
          <w:sz w:val="19"/>
          <w:szCs w:val="19"/>
        </w:rPr>
        <w:t>Cargo:</w:t>
      </w:r>
      <w:r w:rsidR="009B32CD">
        <w:rPr>
          <w:rFonts w:ascii="Arial Narrow" w:hAnsi="Arial Narrow" w:cs="Arial"/>
          <w:color w:val="000000"/>
          <w:sz w:val="19"/>
          <w:szCs w:val="19"/>
        </w:rPr>
        <w:t xml:space="preserve"> </w:t>
      </w:r>
    </w:p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Professor Supervisor do Curso (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>INSTITUIÇÃO DE ENSINO</w:t>
      </w:r>
      <w:r w:rsidRPr="00CB4C0A">
        <w:rPr>
          <w:rFonts w:ascii="Arial Narrow" w:hAnsi="Arial Narrow" w:cs="Arial"/>
          <w:color w:val="000000"/>
          <w:sz w:val="19"/>
          <w:szCs w:val="19"/>
        </w:rPr>
        <w:t>):</w:t>
      </w:r>
      <w:r w:rsidR="009B32CD">
        <w:rPr>
          <w:rFonts w:ascii="Arial Narrow" w:hAnsi="Arial Narrow" w:cs="Arial"/>
          <w:color w:val="000000"/>
          <w:sz w:val="19"/>
          <w:szCs w:val="19"/>
        </w:rPr>
        <w:t xml:space="preserve">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6B0FC6" w:rsidRPr="00CB4C0A" w:rsidTr="00825499">
        <w:trPr>
          <w:trHeight w:val="270"/>
        </w:trPr>
        <w:tc>
          <w:tcPr>
            <w:tcW w:w="9947" w:type="dxa"/>
            <w:shd w:val="clear" w:color="auto" w:fill="E6E6E6"/>
          </w:tcPr>
          <w:p w:rsidR="006B0FC6" w:rsidRPr="00CB4C0A" w:rsidRDefault="006B0FC6" w:rsidP="00825499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/>
                <w:color w:val="000000"/>
                <w:sz w:val="19"/>
                <w:szCs w:val="19"/>
              </w:rPr>
            </w:pPr>
            <w:r w:rsidRPr="00CB4C0A">
              <w:rPr>
                <w:rFonts w:ascii="Arial Narrow" w:hAnsi="Arial Narrow"/>
                <w:color w:val="000000"/>
                <w:sz w:val="19"/>
                <w:szCs w:val="19"/>
              </w:rPr>
              <w:t xml:space="preserve">E </w:t>
            </w:r>
            <w:r w:rsidR="009B32CD">
              <w:rPr>
                <w:rFonts w:ascii="Arial Narrow" w:hAnsi="Arial Narrow"/>
                <w:color w:val="000000"/>
                <w:sz w:val="19"/>
                <w:szCs w:val="19"/>
              </w:rPr>
              <w:t>–</w:t>
            </w:r>
            <w:r w:rsidRPr="00CB4C0A">
              <w:rPr>
                <w:rFonts w:ascii="Arial Narrow" w:hAnsi="Arial Narrow"/>
                <w:color w:val="000000"/>
                <w:sz w:val="19"/>
                <w:szCs w:val="19"/>
              </w:rPr>
              <w:t xml:space="preserve"> CLÁUSULAS</w:t>
            </w:r>
          </w:p>
        </w:tc>
      </w:tr>
    </w:tbl>
    <w:p w:rsidR="006B0FC6" w:rsidRPr="00CB4C0A" w:rsidRDefault="006B0FC6" w:rsidP="006B0FC6">
      <w:pPr>
        <w:pStyle w:val="Corpodetexto21"/>
        <w:spacing w:after="100"/>
        <w:ind w:right="0"/>
        <w:rPr>
          <w:rFonts w:ascii="Arial Narrow" w:hAnsi="Arial Narrow" w:cs="Arial"/>
          <w:color w:val="000000"/>
          <w:sz w:val="19"/>
          <w:szCs w:val="19"/>
        </w:rPr>
      </w:pPr>
    </w:p>
    <w:p w:rsidR="006B0FC6" w:rsidRPr="00CB4C0A" w:rsidRDefault="006B0FC6" w:rsidP="006B0FC6">
      <w:pPr>
        <w:pStyle w:val="Corpodetexto21"/>
        <w:spacing w:after="100"/>
        <w:ind w:right="0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A Unidade Concedente do Estágio, o Estagiário e a Instituição de Ensino têm entre si acordado o seguinte: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CLÁUSULA 1ª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- O objeto deste termo é o estágio </w:t>
      </w:r>
      <w:r w:rsidRPr="00CB4C0A">
        <w:rPr>
          <w:rFonts w:ascii="Arial Narrow" w:hAnsi="Arial Narrow" w:cs="Arial"/>
          <w:i/>
          <w:color w:val="000000"/>
          <w:sz w:val="19"/>
          <w:szCs w:val="19"/>
        </w:rPr>
        <w:t xml:space="preserve">obrigatório </w:t>
      </w:r>
      <w:r w:rsidRPr="00CB4C0A">
        <w:rPr>
          <w:rFonts w:ascii="Arial Narrow" w:hAnsi="Arial Narrow" w:cs="Arial"/>
          <w:color w:val="000000"/>
          <w:sz w:val="19"/>
          <w:szCs w:val="19"/>
        </w:rPr>
        <w:t>definido como tal no projeto pedagógico do curso, cuja carga horária é requisito para aprovação e obtenção de diploma, conforme o convênio firmado entre a Unidade Concedente e a Instituição de Ensino.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CLÁUSULA 2ª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- O Estagiário não terá vínculo empregatício com a Unidade Concedente de acordo com a Lei nº 11.788/2008.</w:t>
      </w:r>
    </w:p>
    <w:p w:rsidR="006B0FC6" w:rsidRPr="00CB4C0A" w:rsidRDefault="006B0FC6" w:rsidP="006B0FC6">
      <w:pPr>
        <w:pStyle w:val="Recuodecorpodetexto"/>
        <w:spacing w:after="100"/>
        <w:ind w:left="0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lastRenderedPageBreak/>
        <w:t>CLÁUSULA 3ª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- As condições do estágio estão estabelecidas acima, no campo “D - DADOS SOBRE O ESTÁGIO” e devem seguir </w:t>
      </w:r>
      <w:proofErr w:type="gramStart"/>
      <w:r w:rsidRPr="00CB4C0A">
        <w:rPr>
          <w:rFonts w:ascii="Arial Narrow" w:hAnsi="Arial Narrow"/>
          <w:color w:val="000000"/>
          <w:sz w:val="19"/>
          <w:szCs w:val="19"/>
        </w:rPr>
        <w:t xml:space="preserve">o </w:t>
      </w:r>
      <w:proofErr w:type="spellStart"/>
      <w:r w:rsidRPr="00CB4C0A">
        <w:rPr>
          <w:rFonts w:ascii="Arial Narrow" w:hAnsi="Arial Narrow"/>
          <w:color w:val="000000"/>
          <w:sz w:val="19"/>
          <w:szCs w:val="19"/>
        </w:rPr>
        <w:t>o</w:t>
      </w:r>
      <w:proofErr w:type="spellEnd"/>
      <w:proofErr w:type="gramEnd"/>
      <w:r w:rsidRPr="00CB4C0A">
        <w:rPr>
          <w:rFonts w:ascii="Arial Narrow" w:hAnsi="Arial Narrow"/>
          <w:color w:val="000000"/>
          <w:sz w:val="19"/>
          <w:szCs w:val="19"/>
        </w:rPr>
        <w:t xml:space="preserve"> Regulamento e plano de estágio estipulado pela respectiva Coordenação de Curso, as normas de segurança e éticas.   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CLÁUSULA 4ª </w:t>
      </w:r>
      <w:r w:rsidRPr="00CB4C0A">
        <w:rPr>
          <w:rFonts w:ascii="Arial Narrow" w:hAnsi="Arial Narrow" w:cs="Arial"/>
          <w:color w:val="000000"/>
          <w:sz w:val="19"/>
          <w:szCs w:val="19"/>
        </w:rPr>
        <w:t>- A supervisão, o acompanhamento e avaliação das atividades do estagiário serão de responsabilidade da Unidade Concedente, através de um funcionário designado para tanto, bem como, da Instituição de Ensino, mediante indicação de professor supervisor.</w:t>
      </w:r>
    </w:p>
    <w:p w:rsidR="006B0FC6" w:rsidRPr="00CB4C0A" w:rsidRDefault="006B0FC6" w:rsidP="006B0FC6">
      <w:pPr>
        <w:pStyle w:val="Recuodecorpodetexto"/>
        <w:spacing w:after="100"/>
        <w:ind w:left="0"/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 xml:space="preserve">CLÁUSULA 5ª - </w:t>
      </w:r>
      <w:r w:rsidRPr="00CB4C0A">
        <w:rPr>
          <w:rFonts w:ascii="Arial Narrow" w:hAnsi="Arial Narrow"/>
          <w:color w:val="000000"/>
          <w:sz w:val="19"/>
          <w:szCs w:val="19"/>
        </w:rPr>
        <w:t>Durante a vigência deste Termo de Compromisso, o Estagiário deverá ser amparado contra acidentes pessoais, sob a responsabilidade da unidade concedente, conforme a Lei 11.788, de 25 de setembr</w:t>
      </w:r>
      <w:r w:rsidR="009B32CD">
        <w:rPr>
          <w:rFonts w:ascii="Arial Narrow" w:hAnsi="Arial Narrow"/>
          <w:color w:val="000000"/>
          <w:sz w:val="19"/>
          <w:szCs w:val="19"/>
        </w:rPr>
        <w:t xml:space="preserve">o de 2008, conforme Apólice Nº </w:t>
      </w:r>
      <w:r w:rsidR="00CB49D9">
        <w:rPr>
          <w:rFonts w:ascii="Arial Narrow" w:hAnsi="Arial Narrow"/>
          <w:color w:val="000000"/>
          <w:sz w:val="19"/>
          <w:szCs w:val="19"/>
        </w:rPr>
        <w:t>_____________</w:t>
      </w:r>
      <w:r w:rsidR="009B32CD">
        <w:rPr>
          <w:rFonts w:ascii="Arial Narrow" w:hAnsi="Arial Narrow"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/>
          <w:color w:val="000000"/>
          <w:sz w:val="19"/>
          <w:szCs w:val="19"/>
        </w:rPr>
        <w:t>da</w:t>
      </w:r>
      <w:r w:rsidR="009B32CD">
        <w:rPr>
          <w:rFonts w:ascii="Arial Narrow" w:hAnsi="Arial Narrow"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/>
          <w:color w:val="000000"/>
          <w:sz w:val="19"/>
          <w:szCs w:val="19"/>
        </w:rPr>
        <w:t>Seguradora</w:t>
      </w:r>
      <w:r w:rsidR="009B32CD">
        <w:rPr>
          <w:rFonts w:ascii="Arial Narrow" w:hAnsi="Arial Narrow"/>
          <w:b/>
          <w:color w:val="000000"/>
          <w:sz w:val="19"/>
          <w:szCs w:val="19"/>
        </w:rPr>
        <w:t xml:space="preserve"> </w:t>
      </w:r>
      <w:r w:rsidR="00CB49D9">
        <w:rPr>
          <w:rFonts w:ascii="Arial Narrow" w:hAnsi="Arial Narrow"/>
          <w:b/>
          <w:color w:val="000000"/>
          <w:sz w:val="19"/>
          <w:szCs w:val="19"/>
        </w:rPr>
        <w:t>_________________________________</w:t>
      </w:r>
      <w:r w:rsidR="009B32CD" w:rsidRPr="009B32CD">
        <w:rPr>
          <w:rFonts w:ascii="Arial Narrow" w:hAnsi="Arial Narrow"/>
          <w:b/>
          <w:color w:val="000000"/>
          <w:sz w:val="19"/>
          <w:szCs w:val="19"/>
          <w:u w:val="single"/>
        </w:rPr>
        <w:t>.</w:t>
      </w:r>
      <w:r w:rsidR="009B32CD">
        <w:rPr>
          <w:rFonts w:ascii="Arial Narrow" w:hAnsi="Arial Narrow"/>
          <w:b/>
          <w:color w:val="000000"/>
          <w:sz w:val="19"/>
          <w:szCs w:val="19"/>
        </w:rPr>
        <w:t xml:space="preserve"> 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b/>
          <w:color w:val="000000"/>
          <w:sz w:val="19"/>
          <w:szCs w:val="19"/>
        </w:rPr>
      </w:pP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CLÁUSULA 6ª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- 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O Estagiário </w:t>
      </w:r>
      <w:r w:rsidRPr="00CB4C0A">
        <w:rPr>
          <w:rFonts w:ascii="Arial Narrow" w:hAnsi="Arial Narrow" w:cs="Arial"/>
          <w:color w:val="000000"/>
          <w:sz w:val="19"/>
          <w:szCs w:val="19"/>
        </w:rPr>
        <w:t>se compromete a providenciar sua matrícula na Instituição de Ensino antes do início do estágio e a: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a)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Conhecer e cumprir as normas internas da Unidade Concedente do Estágio, especialmente aquelas relativas à orientação geral do estágio, bem como conhecer e cumprir as normas éticas da profissão, programação e o regulamento do estágio, elaborados de acordo com currículo e calendário acadêmico do curso ao qual está vinculado;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b) 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Responder por perdas e danos que </w:t>
      </w:r>
      <w:proofErr w:type="gramStart"/>
      <w:r w:rsidRPr="00CB4C0A">
        <w:rPr>
          <w:rFonts w:ascii="Arial Narrow" w:hAnsi="Arial Narrow" w:cs="Arial"/>
          <w:color w:val="000000"/>
          <w:sz w:val="19"/>
          <w:szCs w:val="19"/>
        </w:rPr>
        <w:t>causar,</w:t>
      </w:r>
      <w:proofErr w:type="gramEnd"/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3F0EC6" w:rsidRPr="00CB4C0A">
        <w:rPr>
          <w:rFonts w:ascii="Arial Narrow" w:hAnsi="Arial Narrow" w:cs="Arial"/>
          <w:color w:val="000000"/>
          <w:sz w:val="19"/>
          <w:szCs w:val="19"/>
        </w:rPr>
        <w:t>consequentes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da inobservância das normas internas ou das constantes neste Termo de Compromisso e do Regulamento de Estágio do Curso;</w:t>
      </w:r>
    </w:p>
    <w:p w:rsidR="006B0FC6" w:rsidRPr="00CB4C0A" w:rsidRDefault="006B0FC6" w:rsidP="006B0FC6">
      <w:pPr>
        <w:pStyle w:val="Textoembloco1"/>
        <w:spacing w:after="100"/>
        <w:ind w:left="0" w:right="0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 xml:space="preserve">c) </w:t>
      </w:r>
      <w:r w:rsidRPr="00CB4C0A">
        <w:rPr>
          <w:rFonts w:ascii="Arial Narrow" w:hAnsi="Arial Narrow"/>
          <w:color w:val="000000"/>
          <w:sz w:val="19"/>
          <w:szCs w:val="19"/>
        </w:rPr>
        <w:t>Manter sigilo sobre informações, dados ou trabalhos reservados a Unidade Concedente do Estágio aos quais tenha acesso;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d)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Participar do treinamento atitudinal e de avaliações realizadas pela Unidade Concedente em prol das atividades de estágio.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e)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Apresentar à </w:t>
      </w:r>
      <w:proofErr w:type="gramStart"/>
      <w:r w:rsidRPr="00CB4C0A">
        <w:rPr>
          <w:rFonts w:ascii="Arial Narrow" w:hAnsi="Arial Narrow" w:cs="Arial"/>
          <w:color w:val="000000"/>
          <w:sz w:val="19"/>
          <w:szCs w:val="19"/>
        </w:rPr>
        <w:t>Instituição de Ensino informações importantes</w:t>
      </w:r>
      <w:proofErr w:type="gramEnd"/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sobre o bom andamento do estágio imediatamente e o relatório sobre as atividades realizadas em prazo não superior a 06 (seis) meses.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b/>
          <w:color w:val="000000"/>
          <w:sz w:val="19"/>
          <w:szCs w:val="19"/>
        </w:rPr>
      </w:pP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b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CLÁUSULA 7ª 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- 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>A Instituição de Ensino responsabilizar-se-á por: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a)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b)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c)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d)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Acompanhar e avaliar as atividades do estagiário, mediante indicação de professor orientador da área a ser desenvolvida no estágio;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e)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C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ontabilizar o aproveitamento acadêmico com base no termo ou relatório de realização de estágio após sua conclusão, expedido pela </w:t>
      </w:r>
      <w:r w:rsidRPr="00CB4C0A">
        <w:rPr>
          <w:rFonts w:ascii="Arial Narrow" w:hAnsi="Arial Narrow" w:cs="Arial"/>
          <w:color w:val="000000"/>
          <w:sz w:val="19"/>
          <w:szCs w:val="19"/>
        </w:rPr>
        <w:t>Unidade Concedente do Estágio</w:t>
      </w:r>
      <w:r w:rsidRPr="00CB4C0A">
        <w:rPr>
          <w:rFonts w:ascii="Arial Narrow" w:hAnsi="Arial Narrow"/>
          <w:color w:val="000000"/>
          <w:sz w:val="19"/>
          <w:szCs w:val="19"/>
        </w:rPr>
        <w:t>;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f)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quando solicitada, comunicar </w:t>
      </w:r>
      <w:r w:rsidRPr="00CB4C0A">
        <w:rPr>
          <w:rFonts w:ascii="Arial Narrow" w:hAnsi="Arial Narrow" w:cs="Arial"/>
          <w:color w:val="000000"/>
          <w:sz w:val="19"/>
          <w:szCs w:val="19"/>
        </w:rPr>
        <w:t>à Unidade Concedente o início do período letivo e as datas de avaliações acadêmicas.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b/>
          <w:color w:val="000000"/>
          <w:sz w:val="19"/>
          <w:szCs w:val="19"/>
        </w:rPr>
      </w:pP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CLÁUSULA 8ª -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>Cabe à Unidade Concedente do Estágio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: 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 xml:space="preserve">a) </w:t>
      </w:r>
      <w:r w:rsidRPr="00CB4C0A">
        <w:rPr>
          <w:rFonts w:ascii="Arial Narrow" w:hAnsi="Arial Narrow"/>
          <w:color w:val="000000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 quantia de até 10 estagiários;</w:t>
      </w:r>
    </w:p>
    <w:p w:rsidR="006B0FC6" w:rsidRPr="00CB4C0A" w:rsidRDefault="006B0FC6" w:rsidP="006B0FC6">
      <w:pPr>
        <w:tabs>
          <w:tab w:val="left" w:pos="900"/>
        </w:tabs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b)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Verificar e acompanhar a assiduidade e pontualidade do Estagiário, inclusive mediante adoção de registro de </w:t>
      </w:r>
      <w:r w:rsidR="003F0EC6" w:rsidRPr="00CB4C0A">
        <w:rPr>
          <w:rFonts w:ascii="Arial Narrow" w:hAnsi="Arial Narrow"/>
          <w:color w:val="000000"/>
          <w:sz w:val="19"/>
          <w:szCs w:val="19"/>
        </w:rPr>
        <w:t>frequência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específico;</w:t>
      </w:r>
    </w:p>
    <w:p w:rsidR="006B0FC6" w:rsidRPr="00CB4C0A" w:rsidRDefault="006B0FC6" w:rsidP="006B0FC6">
      <w:pPr>
        <w:tabs>
          <w:tab w:val="left" w:pos="900"/>
        </w:tabs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c)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Enviar à Instituição de Ensino, com periodicidade máxima de </w:t>
      </w:r>
      <w:proofErr w:type="gramStart"/>
      <w:r w:rsidRPr="00CB4C0A">
        <w:rPr>
          <w:rFonts w:ascii="Arial Narrow" w:hAnsi="Arial Narrow" w:cs="Arial"/>
          <w:color w:val="000000"/>
          <w:sz w:val="19"/>
          <w:szCs w:val="19"/>
        </w:rPr>
        <w:t>06 (seis) meses,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relatório</w:t>
      </w:r>
      <w:proofErr w:type="gramEnd"/>
      <w:r w:rsidRPr="00CB4C0A">
        <w:rPr>
          <w:rFonts w:ascii="Arial Narrow" w:hAnsi="Arial Narrow"/>
          <w:color w:val="000000"/>
          <w:sz w:val="19"/>
          <w:szCs w:val="19"/>
        </w:rPr>
        <w:t xml:space="preserve"> de atividades de estágio, assinado por seu supervisor, com identificação de carga horária e com vista obrigatória do Estagiário;</w:t>
      </w:r>
    </w:p>
    <w:p w:rsidR="006B0FC6" w:rsidRPr="00CB4C0A" w:rsidRDefault="006B0FC6" w:rsidP="006B0FC6">
      <w:pPr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d)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Conceder ou não bolsa-auxílio,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:rsidR="006B0FC6" w:rsidRPr="00CB4C0A" w:rsidRDefault="006B0FC6" w:rsidP="006B0FC6">
      <w:pPr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e)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Reduzir nos termos da lei a carga horária do estágio nos períodos de avaliação escolar, previamente informado pela Instituição de Ensino mediante acesso via internet do “Calendário Acadêmico da Instituição de Ensino”, em www.unilago.edu.br;</w:t>
      </w:r>
    </w:p>
    <w:p w:rsidR="006B0FC6" w:rsidRPr="00CB4C0A" w:rsidRDefault="006B0FC6" w:rsidP="006B0FC6">
      <w:pPr>
        <w:tabs>
          <w:tab w:val="left" w:pos="900"/>
        </w:tabs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lastRenderedPageBreak/>
        <w:t xml:space="preserve">f) 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Comunicar à </w:t>
      </w:r>
      <w:r w:rsidRPr="00CB4C0A">
        <w:rPr>
          <w:rFonts w:ascii="Arial Narrow" w:hAnsi="Arial Narrow" w:cs="Arial"/>
          <w:color w:val="000000"/>
          <w:sz w:val="19"/>
          <w:szCs w:val="19"/>
        </w:rPr>
        <w:t>Instituição de Ensino</w:t>
      </w:r>
      <w:r w:rsidRPr="00CB4C0A">
        <w:rPr>
          <w:rFonts w:ascii="Arial Narrow" w:hAnsi="Arial Narrow"/>
          <w:color w:val="000000"/>
          <w:sz w:val="19"/>
          <w:szCs w:val="19"/>
        </w:rPr>
        <w:t>, por escrito, irregularidades, a interrupção do estágio ou contratação efetiva, imediatamente após a ocorrência e oferecer condições de visita e acompanhamento de estágio ao professor supervisor indicado pela Coordenação de Curso;</w:t>
      </w:r>
    </w:p>
    <w:p w:rsidR="006B0FC6" w:rsidRPr="00CB4C0A" w:rsidRDefault="006B0FC6" w:rsidP="006B0FC6">
      <w:pPr>
        <w:tabs>
          <w:tab w:val="left" w:pos="900"/>
        </w:tabs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g)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Encaminhar, obrigatoriamente, à </w:t>
      </w:r>
      <w:r w:rsidRPr="00CB4C0A">
        <w:rPr>
          <w:rFonts w:ascii="Arial Narrow" w:hAnsi="Arial Narrow" w:cs="Arial"/>
          <w:color w:val="000000"/>
          <w:sz w:val="19"/>
          <w:szCs w:val="19"/>
        </w:rPr>
        <w:t>Instituição de Ensino</w:t>
      </w:r>
      <w:r w:rsidRPr="00CB4C0A">
        <w:rPr>
          <w:rFonts w:ascii="Arial Narrow" w:hAnsi="Arial Narrow"/>
          <w:color w:val="000000"/>
          <w:sz w:val="19"/>
          <w:szCs w:val="19"/>
        </w:rPr>
        <w:t>, uma via do presente termo de compromisso de estágio, devidamente assinado pelas partes;</w:t>
      </w:r>
    </w:p>
    <w:p w:rsidR="006B0FC6" w:rsidRPr="00CB4C0A" w:rsidRDefault="006B0FC6" w:rsidP="006B0FC6">
      <w:pPr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h)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:rsidR="006B0FC6" w:rsidRPr="00CB4C0A" w:rsidRDefault="006B0FC6" w:rsidP="006B0FC6">
      <w:pPr>
        <w:jc w:val="both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g)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Aplicar ao Estagiário a legislação relacionada à saúde e segurança no trabalho. 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CLÁUSULA 9ª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- O presente Termo de Compromisso de Estágio vigorará a partir da data da assinatura, pelo prazo 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>mínimo de 06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 w:cs="Arial"/>
          <w:b/>
          <w:color w:val="000000"/>
          <w:sz w:val="19"/>
          <w:szCs w:val="19"/>
        </w:rPr>
        <w:t>(seis) meses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, podendo ser cancelado, a qualquer tempo, nos seguintes casos: </w:t>
      </w:r>
    </w:p>
    <w:p w:rsidR="006B0FC6" w:rsidRPr="00CB4C0A" w:rsidRDefault="006B0FC6" w:rsidP="006B0FC6">
      <w:pPr>
        <w:tabs>
          <w:tab w:val="left" w:pos="1080"/>
          <w:tab w:val="left" w:pos="1620"/>
        </w:tabs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a) </w:t>
      </w:r>
      <w:r w:rsidRPr="00CB4C0A">
        <w:rPr>
          <w:rFonts w:ascii="Arial Narrow" w:hAnsi="Arial Narrow" w:cs="Arial"/>
          <w:color w:val="000000"/>
          <w:sz w:val="19"/>
          <w:szCs w:val="19"/>
        </w:rPr>
        <w:t>Quando comprovado o rendimento não satisfatório do Estagiário;</w:t>
      </w:r>
    </w:p>
    <w:p w:rsidR="006B0FC6" w:rsidRPr="00CB4C0A" w:rsidRDefault="006B0FC6" w:rsidP="006B0FC6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b) 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Ocorrendo abandono, mudança, conclusão do curso, trancamento, transferência ou cancelamento de matrícula junto 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à </w:t>
      </w:r>
      <w:r w:rsidRPr="00CB4C0A">
        <w:rPr>
          <w:rFonts w:ascii="Arial Narrow" w:hAnsi="Arial Narrow" w:cs="Arial"/>
          <w:color w:val="000000"/>
          <w:sz w:val="19"/>
          <w:szCs w:val="19"/>
        </w:rPr>
        <w:t>Instituição de Ensino;</w:t>
      </w:r>
    </w:p>
    <w:p w:rsidR="006B0FC6" w:rsidRPr="00CB4C0A" w:rsidRDefault="006B0FC6" w:rsidP="006B0FC6">
      <w:pPr>
        <w:tabs>
          <w:tab w:val="left" w:pos="1080"/>
          <w:tab w:val="left" w:pos="1260"/>
          <w:tab w:val="left" w:pos="1620"/>
        </w:tabs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c) </w:t>
      </w:r>
      <w:r w:rsidRPr="00CB4C0A">
        <w:rPr>
          <w:rFonts w:ascii="Arial Narrow" w:hAnsi="Arial Narrow" w:cs="Arial"/>
          <w:color w:val="000000"/>
          <w:sz w:val="19"/>
          <w:szCs w:val="19"/>
        </w:rPr>
        <w:t>Não cumprimento do pactuado neste Termo de Compromisso de Estágio.</w:t>
      </w:r>
    </w:p>
    <w:p w:rsidR="006B0FC6" w:rsidRPr="00CB4C0A" w:rsidRDefault="006B0FC6" w:rsidP="006B0FC6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d) </w:t>
      </w:r>
      <w:r w:rsidRPr="00CB4C0A">
        <w:rPr>
          <w:rFonts w:ascii="Arial Narrow" w:hAnsi="Arial Narrow" w:cs="Arial"/>
          <w:color w:val="000000"/>
          <w:sz w:val="19"/>
          <w:szCs w:val="19"/>
        </w:rPr>
        <w:t>Quando a Unidade Concedente do Estágio não cumprir os termos do convênio, do plano de estágio, deste termo de compromisso ou da legislação vigente;</w:t>
      </w:r>
    </w:p>
    <w:p w:rsidR="006B0FC6" w:rsidRPr="00CB4C0A" w:rsidRDefault="006B0FC6" w:rsidP="006B0FC6">
      <w:pPr>
        <w:spacing w:after="100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 xml:space="preserve">e) </w:t>
      </w:r>
      <w:r w:rsidRPr="00CB4C0A">
        <w:rPr>
          <w:rFonts w:ascii="Arial Narrow" w:hAnsi="Arial Narrow" w:cs="Arial"/>
          <w:color w:val="000000"/>
          <w:sz w:val="19"/>
          <w:szCs w:val="19"/>
        </w:rPr>
        <w:t>Por iniciativa da Unidade Concedente, da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 w:cs="Arial"/>
          <w:color w:val="000000"/>
          <w:sz w:val="19"/>
          <w:szCs w:val="19"/>
        </w:rPr>
        <w:t>Instituição de Ensino ou do Estagiário, com antecedência mínima de 30 dias.</w:t>
      </w:r>
    </w:p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b/>
          <w:color w:val="000000"/>
          <w:sz w:val="19"/>
          <w:szCs w:val="19"/>
        </w:rPr>
        <w:t>CLÁUSULA 10ª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 - O presente Termo de Compromisso de Estágio poderá ser prorrogado mediante termo aditivo até o limite de 02 (dois) anos, a contar da data da assinatura deste TCE, por meio de comunicação escrita entre as partes. </w:t>
      </w:r>
    </w:p>
    <w:p w:rsidR="006B0FC6" w:rsidRPr="00CB4C0A" w:rsidRDefault="006B0FC6" w:rsidP="006B0FC6">
      <w:pPr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/>
          <w:b/>
          <w:color w:val="000000"/>
          <w:sz w:val="19"/>
          <w:szCs w:val="19"/>
        </w:rPr>
        <w:t>CLÁUSULA 11ª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- As partes elegem o foro da comarca de São José do Rio Preto, SP, para dirimir as dúvidas e controvérsias decorrentes da execução deste Termo de Compromisso de Estágio que não possam ser solucionados entre as partes deste termo. </w:t>
      </w:r>
      <w:r w:rsidRPr="00CB4C0A">
        <w:rPr>
          <w:rFonts w:ascii="Arial Narrow" w:hAnsi="Arial Narrow" w:cs="Arial"/>
          <w:color w:val="000000"/>
          <w:sz w:val="19"/>
          <w:szCs w:val="19"/>
        </w:rPr>
        <w:t xml:space="preserve">E por estarem assim justas e acordadas, assinam o presente contrato em três vias, todas de igual teor. </w:t>
      </w:r>
    </w:p>
    <w:p w:rsidR="006B0FC6" w:rsidRDefault="00237290" w:rsidP="006B0FC6">
      <w:pPr>
        <w:tabs>
          <w:tab w:val="left" w:pos="9811"/>
        </w:tabs>
        <w:jc w:val="right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São José do Rio Preto, SP, </w:t>
      </w:r>
      <w:r w:rsidR="003F0EC6">
        <w:rPr>
          <w:rFonts w:ascii="Arial Narrow" w:hAnsi="Arial Narrow" w:cs="Arial"/>
          <w:color w:val="000000"/>
          <w:sz w:val="19"/>
          <w:szCs w:val="19"/>
        </w:rPr>
        <w:t xml:space="preserve">      </w:t>
      </w:r>
      <w:proofErr w:type="gramStart"/>
      <w:r w:rsidR="006B0FC6" w:rsidRPr="00CB4C0A">
        <w:rPr>
          <w:rFonts w:ascii="Arial Narrow" w:hAnsi="Arial Narrow" w:cs="Arial"/>
          <w:color w:val="000000"/>
          <w:sz w:val="19"/>
          <w:szCs w:val="19"/>
        </w:rPr>
        <w:t>de</w:t>
      </w:r>
      <w:r w:rsidR="003F0EC6">
        <w:rPr>
          <w:rFonts w:ascii="Arial Narrow" w:hAnsi="Arial Narrow" w:cs="Arial"/>
          <w:color w:val="000000"/>
          <w:sz w:val="19"/>
          <w:szCs w:val="19"/>
        </w:rPr>
        <w:t xml:space="preserve">       </w:t>
      </w:r>
      <w:r w:rsidR="006226F0">
        <w:rPr>
          <w:rFonts w:ascii="Arial Narrow" w:hAnsi="Arial Narrow" w:cs="Arial"/>
          <w:color w:val="000000"/>
          <w:sz w:val="19"/>
          <w:szCs w:val="19"/>
        </w:rPr>
        <w:t xml:space="preserve"> </w:t>
      </w:r>
      <w:r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6226F0">
        <w:rPr>
          <w:rFonts w:ascii="Arial Narrow" w:hAnsi="Arial Narrow" w:cs="Arial"/>
          <w:color w:val="000000"/>
          <w:sz w:val="19"/>
          <w:szCs w:val="19"/>
        </w:rPr>
        <w:t xml:space="preserve">                     </w:t>
      </w:r>
      <w:proofErr w:type="spellStart"/>
      <w:r w:rsidR="006226F0">
        <w:rPr>
          <w:rFonts w:ascii="Arial Narrow" w:hAnsi="Arial Narrow" w:cs="Arial"/>
          <w:color w:val="000000"/>
          <w:sz w:val="19"/>
          <w:szCs w:val="19"/>
        </w:rPr>
        <w:t>de</w:t>
      </w:r>
      <w:proofErr w:type="spellEnd"/>
      <w:proofErr w:type="gramEnd"/>
      <w:r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431E62">
        <w:rPr>
          <w:rFonts w:ascii="Arial Narrow" w:hAnsi="Arial Narrow" w:cs="Arial"/>
          <w:color w:val="000000"/>
          <w:sz w:val="19"/>
          <w:szCs w:val="19"/>
        </w:rPr>
        <w:t>202</w:t>
      </w:r>
      <w:r w:rsidR="00250144">
        <w:rPr>
          <w:rFonts w:ascii="Arial Narrow" w:hAnsi="Arial Narrow" w:cs="Arial"/>
          <w:color w:val="000000"/>
          <w:sz w:val="19"/>
          <w:szCs w:val="19"/>
        </w:rPr>
        <w:t>4</w:t>
      </w:r>
      <w:bookmarkStart w:id="0" w:name="_GoBack"/>
      <w:bookmarkEnd w:id="0"/>
      <w:r w:rsidR="008637B8">
        <w:rPr>
          <w:rFonts w:ascii="Arial Narrow" w:hAnsi="Arial Narrow" w:cs="Arial"/>
          <w:color w:val="000000"/>
          <w:sz w:val="19"/>
          <w:szCs w:val="19"/>
        </w:rPr>
        <w:t xml:space="preserve">. </w:t>
      </w:r>
    </w:p>
    <w:p w:rsidR="008637B8" w:rsidRPr="00CB4C0A" w:rsidRDefault="008637B8" w:rsidP="008637B8">
      <w:pPr>
        <w:tabs>
          <w:tab w:val="left" w:pos="9811"/>
        </w:tabs>
        <w:jc w:val="both"/>
        <w:rPr>
          <w:rFonts w:ascii="Arial Narrow" w:hAnsi="Arial Narrow" w:cs="Arial"/>
          <w:color w:val="000000"/>
          <w:sz w:val="19"/>
          <w:szCs w:val="19"/>
        </w:rPr>
      </w:pPr>
    </w:p>
    <w:p w:rsidR="006B0FC6" w:rsidRPr="00CB4C0A" w:rsidRDefault="006B0FC6" w:rsidP="006B0FC6">
      <w:pPr>
        <w:tabs>
          <w:tab w:val="left" w:pos="9639"/>
        </w:tabs>
        <w:jc w:val="right"/>
        <w:rPr>
          <w:rFonts w:ascii="Arial Narrow" w:hAnsi="Arial Narrow" w:cs="Arial"/>
          <w:color w:val="000000"/>
          <w:sz w:val="19"/>
          <w:szCs w:val="19"/>
        </w:rPr>
      </w:pPr>
    </w:p>
    <w:p w:rsidR="006B0FC6" w:rsidRPr="00CB4C0A" w:rsidRDefault="006B0FC6" w:rsidP="006B0FC6">
      <w:pPr>
        <w:spacing w:after="0" w:line="240" w:lineRule="auto"/>
        <w:rPr>
          <w:rFonts w:ascii="Arial Narrow" w:hAnsi="Arial Narrow" w:cs="Arial"/>
          <w:color w:val="000000"/>
          <w:sz w:val="19"/>
          <w:szCs w:val="19"/>
        </w:rPr>
        <w:sectPr w:rsidR="006B0FC6" w:rsidRPr="00CB4C0A" w:rsidSect="0082549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2268" w:right="851" w:bottom="851" w:left="1701" w:header="709" w:footer="709" w:gutter="0"/>
          <w:cols w:space="708"/>
          <w:docGrid w:linePitch="360"/>
        </w:sectPr>
      </w:pPr>
    </w:p>
    <w:p w:rsidR="006B0FC6" w:rsidRPr="00CB4C0A" w:rsidRDefault="006B0FC6" w:rsidP="006B0FC6">
      <w:pPr>
        <w:spacing w:after="0" w:line="240" w:lineRule="auto"/>
        <w:jc w:val="center"/>
        <w:rPr>
          <w:rFonts w:ascii="Arial Narrow" w:hAnsi="Arial Narrow" w:cs="Arial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lastRenderedPageBreak/>
        <w:t>_______________________________________________</w:t>
      </w:r>
    </w:p>
    <w:p w:rsidR="006B0FC6" w:rsidRPr="00CB4C0A" w:rsidRDefault="003F0EC6" w:rsidP="006B0FC6">
      <w:pPr>
        <w:spacing w:after="0" w:line="240" w:lineRule="auto"/>
        <w:jc w:val="center"/>
        <w:rPr>
          <w:rFonts w:ascii="Arial Narrow" w:hAnsi="Arial Narrow" w:cs="Arial"/>
          <w:b/>
          <w:color w:val="000000"/>
          <w:sz w:val="19"/>
          <w:szCs w:val="19"/>
        </w:rPr>
      </w:pPr>
      <w:r>
        <w:rPr>
          <w:rFonts w:ascii="Arial Narrow" w:hAnsi="Arial Narrow" w:cs="Arial"/>
          <w:b/>
          <w:color w:val="000000"/>
          <w:sz w:val="19"/>
          <w:szCs w:val="19"/>
        </w:rPr>
        <w:t xml:space="preserve">Unidade Cedente </w:t>
      </w:r>
    </w:p>
    <w:p w:rsidR="006B0FC6" w:rsidRPr="00CB4C0A" w:rsidRDefault="006B0FC6" w:rsidP="006B0FC6">
      <w:pPr>
        <w:spacing w:after="0" w:line="240" w:lineRule="auto"/>
        <w:jc w:val="center"/>
        <w:rPr>
          <w:rFonts w:ascii="Arial Narrow" w:hAnsi="Arial Narrow" w:cs="Arial"/>
          <w:color w:val="000000"/>
          <w:sz w:val="19"/>
          <w:szCs w:val="19"/>
        </w:rPr>
      </w:pPr>
    </w:p>
    <w:p w:rsidR="006B0FC6" w:rsidRDefault="006B0FC6" w:rsidP="006B0FC6">
      <w:pPr>
        <w:spacing w:after="0" w:line="240" w:lineRule="auto"/>
        <w:jc w:val="center"/>
        <w:rPr>
          <w:rFonts w:ascii="Arial Narrow" w:hAnsi="Arial Narrow" w:cs="Arial"/>
          <w:color w:val="000000"/>
          <w:sz w:val="19"/>
          <w:szCs w:val="19"/>
        </w:rPr>
      </w:pPr>
    </w:p>
    <w:p w:rsidR="008637B8" w:rsidRDefault="008637B8" w:rsidP="006B0FC6">
      <w:pPr>
        <w:spacing w:after="0" w:line="240" w:lineRule="auto"/>
        <w:jc w:val="center"/>
        <w:rPr>
          <w:rFonts w:ascii="Arial Narrow" w:hAnsi="Arial Narrow" w:cs="Arial"/>
          <w:color w:val="000000"/>
          <w:sz w:val="19"/>
          <w:szCs w:val="19"/>
        </w:rPr>
      </w:pPr>
    </w:p>
    <w:p w:rsidR="008637B8" w:rsidRDefault="008637B8" w:rsidP="006B0FC6">
      <w:pPr>
        <w:spacing w:after="0" w:line="240" w:lineRule="auto"/>
        <w:jc w:val="center"/>
        <w:rPr>
          <w:rFonts w:ascii="Arial Narrow" w:hAnsi="Arial Narrow" w:cs="Arial"/>
          <w:color w:val="000000"/>
          <w:sz w:val="19"/>
          <w:szCs w:val="19"/>
        </w:rPr>
      </w:pPr>
    </w:p>
    <w:p w:rsidR="008637B8" w:rsidRPr="00CB4C0A" w:rsidRDefault="008637B8" w:rsidP="008637B8">
      <w:pPr>
        <w:spacing w:after="0" w:line="240" w:lineRule="auto"/>
        <w:jc w:val="center"/>
        <w:rPr>
          <w:rFonts w:ascii="Arial Narrow" w:hAnsi="Arial Narrow" w:cs="Arial"/>
          <w:b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_______________________________________________</w:t>
      </w:r>
    </w:p>
    <w:p w:rsidR="008637B8" w:rsidRPr="00CB4C0A" w:rsidRDefault="008637B8" w:rsidP="008637B8">
      <w:pPr>
        <w:spacing w:after="0" w:line="240" w:lineRule="auto"/>
        <w:jc w:val="center"/>
        <w:rPr>
          <w:rFonts w:ascii="Arial Narrow" w:hAnsi="Arial Narrow"/>
          <w:b/>
          <w:color w:val="000000"/>
          <w:sz w:val="19"/>
          <w:szCs w:val="19"/>
        </w:rPr>
      </w:pPr>
      <w:proofErr w:type="gramStart"/>
      <w:r>
        <w:rPr>
          <w:rFonts w:ascii="Arial Narrow" w:hAnsi="Arial Narrow" w:cs="Arial"/>
          <w:b/>
          <w:color w:val="000000"/>
          <w:sz w:val="19"/>
          <w:szCs w:val="19"/>
        </w:rPr>
        <w:t>Prof.</w:t>
      </w:r>
      <w:proofErr w:type="gramEnd"/>
      <w:r>
        <w:rPr>
          <w:rFonts w:ascii="Arial Narrow" w:hAnsi="Arial Narrow" w:cs="Arial"/>
          <w:b/>
          <w:color w:val="000000"/>
          <w:sz w:val="19"/>
          <w:szCs w:val="19"/>
        </w:rPr>
        <w:t xml:space="preserve"> </w:t>
      </w:r>
      <w:r w:rsidRPr="00CB4C0A">
        <w:rPr>
          <w:rFonts w:ascii="Arial Narrow" w:hAnsi="Arial Narrow"/>
          <w:b/>
          <w:color w:val="000000"/>
          <w:sz w:val="19"/>
          <w:szCs w:val="19"/>
        </w:rPr>
        <w:t>Coordenador do Curso de Fisioterapia</w:t>
      </w:r>
    </w:p>
    <w:p w:rsidR="008637B8" w:rsidRPr="00CB4C0A" w:rsidRDefault="008637B8" w:rsidP="008637B8">
      <w:pPr>
        <w:spacing w:after="0" w:line="240" w:lineRule="auto"/>
        <w:jc w:val="center"/>
        <w:rPr>
          <w:rFonts w:ascii="Arial Narrow" w:hAnsi="Arial Narrow" w:cs="Arial"/>
          <w:b/>
          <w:color w:val="000000"/>
          <w:sz w:val="19"/>
          <w:szCs w:val="19"/>
        </w:rPr>
      </w:pPr>
    </w:p>
    <w:p w:rsidR="008637B8" w:rsidRPr="00CB4C0A" w:rsidRDefault="008637B8" w:rsidP="008637B8">
      <w:pPr>
        <w:spacing w:after="0" w:line="240" w:lineRule="auto"/>
        <w:jc w:val="center"/>
        <w:rPr>
          <w:rFonts w:ascii="Arial Narrow" w:hAnsi="Arial Narrow" w:cs="Arial"/>
          <w:b/>
          <w:color w:val="000000"/>
          <w:sz w:val="19"/>
          <w:szCs w:val="19"/>
        </w:rPr>
      </w:pPr>
    </w:p>
    <w:p w:rsidR="00F7556C" w:rsidRPr="00F7556C" w:rsidRDefault="006B0FC6" w:rsidP="00F7556C">
      <w:pPr>
        <w:spacing w:after="0" w:line="240" w:lineRule="auto"/>
        <w:jc w:val="center"/>
        <w:rPr>
          <w:rFonts w:ascii="Arial Narrow" w:hAnsi="Arial Narrow"/>
          <w:b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lastRenderedPageBreak/>
        <w:t>_____________________________________________</w:t>
      </w:r>
      <w:r w:rsidRPr="00CB4C0A">
        <w:rPr>
          <w:rFonts w:ascii="Arial Narrow" w:hAnsi="Arial Narrow"/>
          <w:color w:val="000000"/>
          <w:sz w:val="19"/>
          <w:szCs w:val="19"/>
        </w:rPr>
        <w:t xml:space="preserve"> </w:t>
      </w:r>
      <w:r w:rsidR="00F7556C" w:rsidRPr="00CB4C0A">
        <w:rPr>
          <w:rFonts w:ascii="Arial Narrow" w:hAnsi="Arial Narrow" w:cs="Arial"/>
          <w:b/>
          <w:color w:val="000000"/>
          <w:sz w:val="19"/>
          <w:szCs w:val="19"/>
        </w:rPr>
        <w:t>Estagiário</w:t>
      </w:r>
    </w:p>
    <w:p w:rsidR="006B0FC6" w:rsidRDefault="006B0FC6" w:rsidP="006B0FC6">
      <w:pPr>
        <w:pStyle w:val="SemEspaamento"/>
        <w:jc w:val="center"/>
        <w:rPr>
          <w:rFonts w:ascii="Arial Narrow" w:hAnsi="Arial Narrow"/>
          <w:color w:val="000000"/>
          <w:sz w:val="19"/>
          <w:szCs w:val="19"/>
        </w:rPr>
      </w:pPr>
    </w:p>
    <w:p w:rsidR="009B32CD" w:rsidRDefault="009B32CD" w:rsidP="006B0FC6">
      <w:pPr>
        <w:pStyle w:val="SemEspaamento"/>
        <w:jc w:val="center"/>
        <w:rPr>
          <w:rFonts w:ascii="Arial Narrow" w:hAnsi="Arial Narrow"/>
          <w:color w:val="000000"/>
          <w:sz w:val="19"/>
          <w:szCs w:val="19"/>
        </w:rPr>
      </w:pPr>
    </w:p>
    <w:p w:rsidR="008637B8" w:rsidRDefault="008637B8" w:rsidP="006B0FC6">
      <w:pPr>
        <w:pStyle w:val="SemEspaamento"/>
        <w:jc w:val="center"/>
        <w:rPr>
          <w:rFonts w:ascii="Arial Narrow" w:hAnsi="Arial Narrow"/>
          <w:color w:val="000000"/>
          <w:sz w:val="19"/>
          <w:szCs w:val="19"/>
        </w:rPr>
      </w:pPr>
    </w:p>
    <w:p w:rsidR="008637B8" w:rsidRPr="00CB4C0A" w:rsidRDefault="008637B8" w:rsidP="006B0FC6">
      <w:pPr>
        <w:pStyle w:val="SemEspaamento"/>
        <w:jc w:val="center"/>
        <w:rPr>
          <w:rFonts w:ascii="Arial Narrow" w:hAnsi="Arial Narrow"/>
          <w:color w:val="000000"/>
          <w:sz w:val="19"/>
          <w:szCs w:val="19"/>
        </w:rPr>
      </w:pPr>
    </w:p>
    <w:p w:rsidR="006B0FC6" w:rsidRPr="00CB4C0A" w:rsidRDefault="006B0FC6" w:rsidP="006B0FC6">
      <w:pPr>
        <w:pStyle w:val="Ttulo5"/>
        <w:tabs>
          <w:tab w:val="left" w:pos="0"/>
        </w:tabs>
        <w:spacing w:before="0" w:after="0"/>
        <w:jc w:val="center"/>
        <w:rPr>
          <w:rFonts w:ascii="Arial Narrow" w:hAnsi="Arial Narrow" w:cs="Arial"/>
          <w:b w:val="0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t>_______________________________________________</w:t>
      </w:r>
    </w:p>
    <w:p w:rsidR="00F7556C" w:rsidRPr="00CB4C0A" w:rsidRDefault="003F0EC6" w:rsidP="00F7556C">
      <w:pPr>
        <w:spacing w:after="0" w:line="240" w:lineRule="auto"/>
        <w:jc w:val="center"/>
        <w:rPr>
          <w:rFonts w:ascii="Arial Narrow" w:hAnsi="Arial Narrow"/>
          <w:b/>
          <w:color w:val="000000"/>
          <w:sz w:val="19"/>
          <w:szCs w:val="19"/>
        </w:rPr>
      </w:pPr>
      <w:r>
        <w:rPr>
          <w:rFonts w:ascii="Arial Narrow" w:hAnsi="Arial Narrow"/>
          <w:b/>
          <w:color w:val="000000"/>
          <w:sz w:val="19"/>
          <w:szCs w:val="19"/>
        </w:rPr>
        <w:t xml:space="preserve">Testemunha </w:t>
      </w:r>
    </w:p>
    <w:p w:rsidR="006B0FC6" w:rsidRPr="00CB4C0A" w:rsidRDefault="006B0FC6" w:rsidP="006B0FC6">
      <w:pPr>
        <w:tabs>
          <w:tab w:val="left" w:pos="3780"/>
        </w:tabs>
        <w:spacing w:after="0" w:line="240" w:lineRule="auto"/>
        <w:jc w:val="center"/>
        <w:rPr>
          <w:rFonts w:ascii="Arial Narrow" w:hAnsi="Arial Narrow" w:cs="Arial"/>
          <w:color w:val="000000"/>
          <w:sz w:val="19"/>
          <w:szCs w:val="19"/>
        </w:rPr>
      </w:pPr>
    </w:p>
    <w:p w:rsidR="006B0FC6" w:rsidRPr="00CB4C0A" w:rsidRDefault="006B0FC6" w:rsidP="006B0FC6">
      <w:pPr>
        <w:tabs>
          <w:tab w:val="left" w:pos="3780"/>
        </w:tabs>
        <w:spacing w:after="0" w:line="240" w:lineRule="auto"/>
        <w:jc w:val="center"/>
        <w:rPr>
          <w:rFonts w:ascii="Arial Narrow" w:hAnsi="Arial Narrow" w:cs="Arial"/>
          <w:color w:val="000000"/>
          <w:sz w:val="19"/>
          <w:szCs w:val="19"/>
        </w:rPr>
      </w:pPr>
    </w:p>
    <w:p w:rsidR="006B0FC6" w:rsidRPr="00F7556C" w:rsidRDefault="006B0FC6" w:rsidP="003F0EC6">
      <w:pPr>
        <w:pStyle w:val="Ttulo5"/>
        <w:tabs>
          <w:tab w:val="left" w:pos="0"/>
        </w:tabs>
        <w:spacing w:before="0" w:after="0"/>
        <w:rPr>
          <w:rFonts w:ascii="Arial Narrow" w:hAnsi="Arial Narrow" w:cs="Arial"/>
          <w:b w:val="0"/>
          <w:color w:val="000000"/>
          <w:sz w:val="19"/>
          <w:szCs w:val="19"/>
        </w:rPr>
        <w:sectPr w:rsidR="006B0FC6" w:rsidRPr="00F7556C" w:rsidSect="00825499">
          <w:type w:val="continuous"/>
          <w:pgSz w:w="11906" w:h="16838" w:code="9"/>
          <w:pgMar w:top="2268" w:right="851" w:bottom="851" w:left="1701" w:header="709" w:footer="709" w:gutter="0"/>
          <w:cols w:num="2" w:space="708"/>
          <w:docGrid w:linePitch="360"/>
        </w:sectPr>
      </w:pPr>
    </w:p>
    <w:p w:rsidR="006B0FC6" w:rsidRPr="00CB4C0A" w:rsidRDefault="006B0FC6" w:rsidP="006B0FC6">
      <w:pPr>
        <w:tabs>
          <w:tab w:val="left" w:pos="3780"/>
        </w:tabs>
        <w:spacing w:after="0" w:line="240" w:lineRule="auto"/>
        <w:rPr>
          <w:rFonts w:ascii="Arial Narrow" w:hAnsi="Arial Narrow"/>
          <w:color w:val="000000"/>
          <w:sz w:val="19"/>
          <w:szCs w:val="19"/>
        </w:rPr>
      </w:pPr>
      <w:r w:rsidRPr="00CB4C0A">
        <w:rPr>
          <w:rFonts w:ascii="Arial Narrow" w:hAnsi="Arial Narrow" w:cs="Arial"/>
          <w:color w:val="000000"/>
          <w:sz w:val="19"/>
          <w:szCs w:val="19"/>
        </w:rPr>
        <w:lastRenderedPageBreak/>
        <w:tab/>
        <w:t xml:space="preserve">                           </w:t>
      </w:r>
    </w:p>
    <w:p w:rsidR="006B0FC6" w:rsidRDefault="006B0FC6" w:rsidP="006B0FC6"/>
    <w:p w:rsidR="00B22AEF" w:rsidRDefault="00B22AEF"/>
    <w:sectPr w:rsidR="00B22AEF" w:rsidSect="00825499">
      <w:type w:val="continuous"/>
      <w:pgSz w:w="11906" w:h="16838" w:code="9"/>
      <w:pgMar w:top="22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AE1" w:rsidRDefault="00CB2AE1">
      <w:pPr>
        <w:spacing w:after="0" w:line="240" w:lineRule="auto"/>
      </w:pPr>
      <w:r>
        <w:separator/>
      </w:r>
    </w:p>
  </w:endnote>
  <w:endnote w:type="continuationSeparator" w:id="0">
    <w:p w:rsidR="00CB2AE1" w:rsidRDefault="00CB2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99" w:rsidRDefault="0082549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99" w:rsidRDefault="0082549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99" w:rsidRDefault="0082549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AE1" w:rsidRDefault="00CB2AE1">
      <w:pPr>
        <w:spacing w:after="0" w:line="240" w:lineRule="auto"/>
      </w:pPr>
      <w:r>
        <w:separator/>
      </w:r>
    </w:p>
  </w:footnote>
  <w:footnote w:type="continuationSeparator" w:id="0">
    <w:p w:rsidR="00CB2AE1" w:rsidRDefault="00CB2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99" w:rsidRDefault="0082549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99" w:rsidRDefault="0022410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5630806" wp14:editId="43377179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19050" t="0" r="0" b="0"/>
          <wp:wrapNone/>
          <wp:docPr id="2" name="Imagem 2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99" w:rsidRDefault="0082549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C6"/>
    <w:rsid w:val="0000305E"/>
    <w:rsid w:val="00010500"/>
    <w:rsid w:val="000178CC"/>
    <w:rsid w:val="00024163"/>
    <w:rsid w:val="00030ACF"/>
    <w:rsid w:val="0003195F"/>
    <w:rsid w:val="000358FD"/>
    <w:rsid w:val="00035B41"/>
    <w:rsid w:val="000410E6"/>
    <w:rsid w:val="000412DD"/>
    <w:rsid w:val="0004213C"/>
    <w:rsid w:val="00043C99"/>
    <w:rsid w:val="000570AE"/>
    <w:rsid w:val="00060042"/>
    <w:rsid w:val="000600A7"/>
    <w:rsid w:val="00062816"/>
    <w:rsid w:val="000633B6"/>
    <w:rsid w:val="00063C16"/>
    <w:rsid w:val="0006520E"/>
    <w:rsid w:val="00070B27"/>
    <w:rsid w:val="000721A5"/>
    <w:rsid w:val="00076493"/>
    <w:rsid w:val="000812B1"/>
    <w:rsid w:val="000816B2"/>
    <w:rsid w:val="000824F4"/>
    <w:rsid w:val="00086159"/>
    <w:rsid w:val="00087B1E"/>
    <w:rsid w:val="00087BD1"/>
    <w:rsid w:val="00090372"/>
    <w:rsid w:val="0009409D"/>
    <w:rsid w:val="00094EB0"/>
    <w:rsid w:val="000A3B17"/>
    <w:rsid w:val="000A3BF2"/>
    <w:rsid w:val="000A4322"/>
    <w:rsid w:val="000A4429"/>
    <w:rsid w:val="000A75D8"/>
    <w:rsid w:val="000A784B"/>
    <w:rsid w:val="000B10A9"/>
    <w:rsid w:val="000B225F"/>
    <w:rsid w:val="000B383E"/>
    <w:rsid w:val="000B4352"/>
    <w:rsid w:val="000B6620"/>
    <w:rsid w:val="000B78BD"/>
    <w:rsid w:val="000C1DEA"/>
    <w:rsid w:val="000E0942"/>
    <w:rsid w:val="000E1D43"/>
    <w:rsid w:val="000E1D7F"/>
    <w:rsid w:val="000E3B0E"/>
    <w:rsid w:val="000E6258"/>
    <w:rsid w:val="000E7CD3"/>
    <w:rsid w:val="000F3445"/>
    <w:rsid w:val="000F53D3"/>
    <w:rsid w:val="001016C5"/>
    <w:rsid w:val="00103B13"/>
    <w:rsid w:val="0010526A"/>
    <w:rsid w:val="0010577F"/>
    <w:rsid w:val="00110739"/>
    <w:rsid w:val="00111A51"/>
    <w:rsid w:val="00112BFE"/>
    <w:rsid w:val="0011300A"/>
    <w:rsid w:val="0011460E"/>
    <w:rsid w:val="00126F39"/>
    <w:rsid w:val="00133CA4"/>
    <w:rsid w:val="001355F0"/>
    <w:rsid w:val="00135F1C"/>
    <w:rsid w:val="00155197"/>
    <w:rsid w:val="00160892"/>
    <w:rsid w:val="00162E85"/>
    <w:rsid w:val="00163EF1"/>
    <w:rsid w:val="00164EE0"/>
    <w:rsid w:val="00165465"/>
    <w:rsid w:val="00165B37"/>
    <w:rsid w:val="0017131C"/>
    <w:rsid w:val="001744BE"/>
    <w:rsid w:val="001764F9"/>
    <w:rsid w:val="00182D6E"/>
    <w:rsid w:val="00185880"/>
    <w:rsid w:val="001A2FD3"/>
    <w:rsid w:val="001A37BB"/>
    <w:rsid w:val="001A49AD"/>
    <w:rsid w:val="001A7450"/>
    <w:rsid w:val="001B63BF"/>
    <w:rsid w:val="001C31CB"/>
    <w:rsid w:val="001D23C3"/>
    <w:rsid w:val="001D315E"/>
    <w:rsid w:val="001D6B7C"/>
    <w:rsid w:val="001E08B4"/>
    <w:rsid w:val="001E09E4"/>
    <w:rsid w:val="001E1794"/>
    <w:rsid w:val="001E186B"/>
    <w:rsid w:val="001E212B"/>
    <w:rsid w:val="001E2231"/>
    <w:rsid w:val="001E2AA2"/>
    <w:rsid w:val="001F10B7"/>
    <w:rsid w:val="00211A0D"/>
    <w:rsid w:val="002146D3"/>
    <w:rsid w:val="00215147"/>
    <w:rsid w:val="00224100"/>
    <w:rsid w:val="002256E4"/>
    <w:rsid w:val="002315F7"/>
    <w:rsid w:val="0023166D"/>
    <w:rsid w:val="00231DC1"/>
    <w:rsid w:val="00234243"/>
    <w:rsid w:val="00237290"/>
    <w:rsid w:val="0024066F"/>
    <w:rsid w:val="00250144"/>
    <w:rsid w:val="002501A5"/>
    <w:rsid w:val="00253AFC"/>
    <w:rsid w:val="002668DB"/>
    <w:rsid w:val="00274756"/>
    <w:rsid w:val="00276A7F"/>
    <w:rsid w:val="00294D75"/>
    <w:rsid w:val="002958CE"/>
    <w:rsid w:val="002B4A37"/>
    <w:rsid w:val="002C790B"/>
    <w:rsid w:val="002D0C62"/>
    <w:rsid w:val="002D684D"/>
    <w:rsid w:val="002E621C"/>
    <w:rsid w:val="002E694C"/>
    <w:rsid w:val="002F4D71"/>
    <w:rsid w:val="002F72AD"/>
    <w:rsid w:val="00300AE7"/>
    <w:rsid w:val="00301FA9"/>
    <w:rsid w:val="00305AEA"/>
    <w:rsid w:val="00310318"/>
    <w:rsid w:val="00312017"/>
    <w:rsid w:val="00313D96"/>
    <w:rsid w:val="003170AD"/>
    <w:rsid w:val="00320B11"/>
    <w:rsid w:val="00323CCF"/>
    <w:rsid w:val="00327156"/>
    <w:rsid w:val="00333BE1"/>
    <w:rsid w:val="00336C3E"/>
    <w:rsid w:val="00336E99"/>
    <w:rsid w:val="00341203"/>
    <w:rsid w:val="00341E98"/>
    <w:rsid w:val="00347704"/>
    <w:rsid w:val="00347C77"/>
    <w:rsid w:val="00352726"/>
    <w:rsid w:val="00356C5F"/>
    <w:rsid w:val="003629A3"/>
    <w:rsid w:val="0036401F"/>
    <w:rsid w:val="00372D06"/>
    <w:rsid w:val="00375E9F"/>
    <w:rsid w:val="00377FA9"/>
    <w:rsid w:val="00385767"/>
    <w:rsid w:val="0039163E"/>
    <w:rsid w:val="00396464"/>
    <w:rsid w:val="003964C6"/>
    <w:rsid w:val="003A2860"/>
    <w:rsid w:val="003A2CD9"/>
    <w:rsid w:val="003B1770"/>
    <w:rsid w:val="003B27C9"/>
    <w:rsid w:val="003B56EC"/>
    <w:rsid w:val="003C5CB5"/>
    <w:rsid w:val="003D1363"/>
    <w:rsid w:val="003D1864"/>
    <w:rsid w:val="003D22FE"/>
    <w:rsid w:val="003E620D"/>
    <w:rsid w:val="003F0EC6"/>
    <w:rsid w:val="003F264B"/>
    <w:rsid w:val="003F7A4C"/>
    <w:rsid w:val="00411B7A"/>
    <w:rsid w:val="0041457E"/>
    <w:rsid w:val="0042716B"/>
    <w:rsid w:val="00431E62"/>
    <w:rsid w:val="004339A7"/>
    <w:rsid w:val="00450A4F"/>
    <w:rsid w:val="00466F89"/>
    <w:rsid w:val="004713E4"/>
    <w:rsid w:val="00482DF9"/>
    <w:rsid w:val="00483493"/>
    <w:rsid w:val="00487982"/>
    <w:rsid w:val="00490644"/>
    <w:rsid w:val="00494A2B"/>
    <w:rsid w:val="00495F09"/>
    <w:rsid w:val="004974A8"/>
    <w:rsid w:val="004B0315"/>
    <w:rsid w:val="004B14F6"/>
    <w:rsid w:val="004C48C8"/>
    <w:rsid w:val="004C7196"/>
    <w:rsid w:val="004C72DD"/>
    <w:rsid w:val="004C7324"/>
    <w:rsid w:val="004D081A"/>
    <w:rsid w:val="004D5045"/>
    <w:rsid w:val="004E3793"/>
    <w:rsid w:val="004E73A8"/>
    <w:rsid w:val="004F0874"/>
    <w:rsid w:val="004F5DC5"/>
    <w:rsid w:val="004F6A5E"/>
    <w:rsid w:val="005242A6"/>
    <w:rsid w:val="00524ADC"/>
    <w:rsid w:val="00531442"/>
    <w:rsid w:val="00532FAC"/>
    <w:rsid w:val="005342D6"/>
    <w:rsid w:val="0053784E"/>
    <w:rsid w:val="00542CC5"/>
    <w:rsid w:val="00555405"/>
    <w:rsid w:val="00570F61"/>
    <w:rsid w:val="005779FB"/>
    <w:rsid w:val="00583B0F"/>
    <w:rsid w:val="0059157B"/>
    <w:rsid w:val="00594CEC"/>
    <w:rsid w:val="0059741F"/>
    <w:rsid w:val="005A0484"/>
    <w:rsid w:val="005A1762"/>
    <w:rsid w:val="005A3D52"/>
    <w:rsid w:val="005A60B0"/>
    <w:rsid w:val="005A7048"/>
    <w:rsid w:val="005B342C"/>
    <w:rsid w:val="005B5CC9"/>
    <w:rsid w:val="005C643D"/>
    <w:rsid w:val="005D6266"/>
    <w:rsid w:val="005E0073"/>
    <w:rsid w:val="005E34CD"/>
    <w:rsid w:val="005E6282"/>
    <w:rsid w:val="005E67C1"/>
    <w:rsid w:val="005E7258"/>
    <w:rsid w:val="005F32FD"/>
    <w:rsid w:val="00600E0F"/>
    <w:rsid w:val="0060439C"/>
    <w:rsid w:val="006057B1"/>
    <w:rsid w:val="00611458"/>
    <w:rsid w:val="00612A6E"/>
    <w:rsid w:val="00613CC2"/>
    <w:rsid w:val="00614C7A"/>
    <w:rsid w:val="006226F0"/>
    <w:rsid w:val="00630415"/>
    <w:rsid w:val="0063091B"/>
    <w:rsid w:val="006345FC"/>
    <w:rsid w:val="00634839"/>
    <w:rsid w:val="006425A0"/>
    <w:rsid w:val="00645F46"/>
    <w:rsid w:val="00647047"/>
    <w:rsid w:val="006476B5"/>
    <w:rsid w:val="00647AF0"/>
    <w:rsid w:val="00651E5A"/>
    <w:rsid w:val="00656C16"/>
    <w:rsid w:val="00663B86"/>
    <w:rsid w:val="0066665D"/>
    <w:rsid w:val="00672149"/>
    <w:rsid w:val="006745D6"/>
    <w:rsid w:val="006876B3"/>
    <w:rsid w:val="00695D72"/>
    <w:rsid w:val="00697C05"/>
    <w:rsid w:val="006A7863"/>
    <w:rsid w:val="006B06EA"/>
    <w:rsid w:val="006B0FC6"/>
    <w:rsid w:val="006B203B"/>
    <w:rsid w:val="006C05CC"/>
    <w:rsid w:val="006C4B23"/>
    <w:rsid w:val="006C70B3"/>
    <w:rsid w:val="006D20EB"/>
    <w:rsid w:val="006D36A3"/>
    <w:rsid w:val="006E2858"/>
    <w:rsid w:val="006E6DEB"/>
    <w:rsid w:val="006E70AE"/>
    <w:rsid w:val="006F2471"/>
    <w:rsid w:val="006F6602"/>
    <w:rsid w:val="00704E5C"/>
    <w:rsid w:val="00710895"/>
    <w:rsid w:val="00717E9D"/>
    <w:rsid w:val="0072492A"/>
    <w:rsid w:val="00730993"/>
    <w:rsid w:val="007311E5"/>
    <w:rsid w:val="00732B54"/>
    <w:rsid w:val="007415A2"/>
    <w:rsid w:val="007420E3"/>
    <w:rsid w:val="00744CCD"/>
    <w:rsid w:val="00746FA0"/>
    <w:rsid w:val="007519F4"/>
    <w:rsid w:val="007526A7"/>
    <w:rsid w:val="00752B4D"/>
    <w:rsid w:val="00756FA4"/>
    <w:rsid w:val="00765DF6"/>
    <w:rsid w:val="007707C4"/>
    <w:rsid w:val="00772372"/>
    <w:rsid w:val="00773771"/>
    <w:rsid w:val="007760E1"/>
    <w:rsid w:val="0078140C"/>
    <w:rsid w:val="007823D7"/>
    <w:rsid w:val="007907E9"/>
    <w:rsid w:val="00796AE8"/>
    <w:rsid w:val="00797D3C"/>
    <w:rsid w:val="007B2A1F"/>
    <w:rsid w:val="007C5094"/>
    <w:rsid w:val="007D4C64"/>
    <w:rsid w:val="007E5F9F"/>
    <w:rsid w:val="007F13F8"/>
    <w:rsid w:val="007F14EC"/>
    <w:rsid w:val="007F26E4"/>
    <w:rsid w:val="007F2BE6"/>
    <w:rsid w:val="007F4DAB"/>
    <w:rsid w:val="00804676"/>
    <w:rsid w:val="00804E6B"/>
    <w:rsid w:val="00817315"/>
    <w:rsid w:val="00825499"/>
    <w:rsid w:val="008265E9"/>
    <w:rsid w:val="008303D3"/>
    <w:rsid w:val="00833F37"/>
    <w:rsid w:val="0083559E"/>
    <w:rsid w:val="008358A6"/>
    <w:rsid w:val="00837827"/>
    <w:rsid w:val="00837BF4"/>
    <w:rsid w:val="008401C2"/>
    <w:rsid w:val="0084174C"/>
    <w:rsid w:val="00844164"/>
    <w:rsid w:val="00853409"/>
    <w:rsid w:val="00856477"/>
    <w:rsid w:val="00862420"/>
    <w:rsid w:val="008637B8"/>
    <w:rsid w:val="00864376"/>
    <w:rsid w:val="00866213"/>
    <w:rsid w:val="00875F2A"/>
    <w:rsid w:val="00877269"/>
    <w:rsid w:val="00877DE2"/>
    <w:rsid w:val="0088157E"/>
    <w:rsid w:val="00885B77"/>
    <w:rsid w:val="00890632"/>
    <w:rsid w:val="00892634"/>
    <w:rsid w:val="00897713"/>
    <w:rsid w:val="008A27DD"/>
    <w:rsid w:val="008A3BCC"/>
    <w:rsid w:val="008B0356"/>
    <w:rsid w:val="008B183C"/>
    <w:rsid w:val="008B3E13"/>
    <w:rsid w:val="008B7312"/>
    <w:rsid w:val="008C2215"/>
    <w:rsid w:val="008C4D4C"/>
    <w:rsid w:val="008C5967"/>
    <w:rsid w:val="008D6981"/>
    <w:rsid w:val="008E1AE4"/>
    <w:rsid w:val="008E2DD3"/>
    <w:rsid w:val="008E4E56"/>
    <w:rsid w:val="008E5024"/>
    <w:rsid w:val="008F1BE6"/>
    <w:rsid w:val="008F33D8"/>
    <w:rsid w:val="008F7A1B"/>
    <w:rsid w:val="00903383"/>
    <w:rsid w:val="009120A5"/>
    <w:rsid w:val="00915192"/>
    <w:rsid w:val="00920B3E"/>
    <w:rsid w:val="009273CF"/>
    <w:rsid w:val="00931D72"/>
    <w:rsid w:val="00932198"/>
    <w:rsid w:val="00935BC8"/>
    <w:rsid w:val="00936694"/>
    <w:rsid w:val="00940454"/>
    <w:rsid w:val="0094438B"/>
    <w:rsid w:val="00947A90"/>
    <w:rsid w:val="009629E3"/>
    <w:rsid w:val="00966B3B"/>
    <w:rsid w:val="00966DD3"/>
    <w:rsid w:val="00971F44"/>
    <w:rsid w:val="00972ACA"/>
    <w:rsid w:val="009806FA"/>
    <w:rsid w:val="00980A37"/>
    <w:rsid w:val="009851B2"/>
    <w:rsid w:val="00987BC4"/>
    <w:rsid w:val="00990D41"/>
    <w:rsid w:val="0099129E"/>
    <w:rsid w:val="00992AAE"/>
    <w:rsid w:val="00993BF9"/>
    <w:rsid w:val="009A4512"/>
    <w:rsid w:val="009B32CD"/>
    <w:rsid w:val="009D1BE2"/>
    <w:rsid w:val="009E1E25"/>
    <w:rsid w:val="009F1E99"/>
    <w:rsid w:val="009F555F"/>
    <w:rsid w:val="00A01F05"/>
    <w:rsid w:val="00A07B24"/>
    <w:rsid w:val="00A11C84"/>
    <w:rsid w:val="00A133FF"/>
    <w:rsid w:val="00A15332"/>
    <w:rsid w:val="00A32229"/>
    <w:rsid w:val="00A34133"/>
    <w:rsid w:val="00A368A4"/>
    <w:rsid w:val="00A40F90"/>
    <w:rsid w:val="00A46725"/>
    <w:rsid w:val="00A537D5"/>
    <w:rsid w:val="00A5740F"/>
    <w:rsid w:val="00A64AE5"/>
    <w:rsid w:val="00A67495"/>
    <w:rsid w:val="00A70587"/>
    <w:rsid w:val="00A7331D"/>
    <w:rsid w:val="00A74BF1"/>
    <w:rsid w:val="00A800ED"/>
    <w:rsid w:val="00A82046"/>
    <w:rsid w:val="00A82EFA"/>
    <w:rsid w:val="00A838E7"/>
    <w:rsid w:val="00A96210"/>
    <w:rsid w:val="00AA2C55"/>
    <w:rsid w:val="00AA427A"/>
    <w:rsid w:val="00AA7208"/>
    <w:rsid w:val="00AB5B77"/>
    <w:rsid w:val="00AC397A"/>
    <w:rsid w:val="00AC4098"/>
    <w:rsid w:val="00AC524E"/>
    <w:rsid w:val="00AC7B8C"/>
    <w:rsid w:val="00AD055B"/>
    <w:rsid w:val="00AD2968"/>
    <w:rsid w:val="00AD4E96"/>
    <w:rsid w:val="00AD5674"/>
    <w:rsid w:val="00AE10FA"/>
    <w:rsid w:val="00AE73BD"/>
    <w:rsid w:val="00AF01FD"/>
    <w:rsid w:val="00AF689C"/>
    <w:rsid w:val="00B03F0B"/>
    <w:rsid w:val="00B04850"/>
    <w:rsid w:val="00B15ECD"/>
    <w:rsid w:val="00B1641A"/>
    <w:rsid w:val="00B22AEF"/>
    <w:rsid w:val="00B25D7E"/>
    <w:rsid w:val="00B35632"/>
    <w:rsid w:val="00B36519"/>
    <w:rsid w:val="00B44DD8"/>
    <w:rsid w:val="00B45E82"/>
    <w:rsid w:val="00B52347"/>
    <w:rsid w:val="00B63008"/>
    <w:rsid w:val="00B71EED"/>
    <w:rsid w:val="00B7684D"/>
    <w:rsid w:val="00B77E9A"/>
    <w:rsid w:val="00B9473D"/>
    <w:rsid w:val="00BA18FA"/>
    <w:rsid w:val="00BA1BA5"/>
    <w:rsid w:val="00BA2070"/>
    <w:rsid w:val="00BB0E3C"/>
    <w:rsid w:val="00BB42CF"/>
    <w:rsid w:val="00BB6207"/>
    <w:rsid w:val="00BC45FA"/>
    <w:rsid w:val="00BC4F98"/>
    <w:rsid w:val="00BD18D3"/>
    <w:rsid w:val="00BD62EC"/>
    <w:rsid w:val="00BD746B"/>
    <w:rsid w:val="00BE04E5"/>
    <w:rsid w:val="00BE1042"/>
    <w:rsid w:val="00BE2E17"/>
    <w:rsid w:val="00BF111E"/>
    <w:rsid w:val="00BF16F2"/>
    <w:rsid w:val="00BF62B3"/>
    <w:rsid w:val="00BF69CE"/>
    <w:rsid w:val="00C00711"/>
    <w:rsid w:val="00C04F30"/>
    <w:rsid w:val="00C05ABC"/>
    <w:rsid w:val="00C0619A"/>
    <w:rsid w:val="00C210A3"/>
    <w:rsid w:val="00C23721"/>
    <w:rsid w:val="00C24E53"/>
    <w:rsid w:val="00C32F06"/>
    <w:rsid w:val="00C35B04"/>
    <w:rsid w:val="00C455E8"/>
    <w:rsid w:val="00C47DFC"/>
    <w:rsid w:val="00C559BF"/>
    <w:rsid w:val="00C56790"/>
    <w:rsid w:val="00C603E8"/>
    <w:rsid w:val="00C640A9"/>
    <w:rsid w:val="00C734FE"/>
    <w:rsid w:val="00C76C95"/>
    <w:rsid w:val="00C82910"/>
    <w:rsid w:val="00C84BDE"/>
    <w:rsid w:val="00C94B0B"/>
    <w:rsid w:val="00C9787E"/>
    <w:rsid w:val="00C97DB4"/>
    <w:rsid w:val="00CA12FD"/>
    <w:rsid w:val="00CA3932"/>
    <w:rsid w:val="00CA66E1"/>
    <w:rsid w:val="00CA6E2D"/>
    <w:rsid w:val="00CB2AE1"/>
    <w:rsid w:val="00CB49D9"/>
    <w:rsid w:val="00CB643A"/>
    <w:rsid w:val="00CE2277"/>
    <w:rsid w:val="00CE3A88"/>
    <w:rsid w:val="00CE7E61"/>
    <w:rsid w:val="00CF7B98"/>
    <w:rsid w:val="00D06C41"/>
    <w:rsid w:val="00D079E1"/>
    <w:rsid w:val="00D10912"/>
    <w:rsid w:val="00D15F40"/>
    <w:rsid w:val="00D3222B"/>
    <w:rsid w:val="00D36883"/>
    <w:rsid w:val="00D370CE"/>
    <w:rsid w:val="00D41898"/>
    <w:rsid w:val="00D44062"/>
    <w:rsid w:val="00D455D6"/>
    <w:rsid w:val="00D472D4"/>
    <w:rsid w:val="00D500B7"/>
    <w:rsid w:val="00D50310"/>
    <w:rsid w:val="00D503FD"/>
    <w:rsid w:val="00D50665"/>
    <w:rsid w:val="00D538DC"/>
    <w:rsid w:val="00D564DF"/>
    <w:rsid w:val="00D60CA2"/>
    <w:rsid w:val="00D65D13"/>
    <w:rsid w:val="00D6644D"/>
    <w:rsid w:val="00D75FC4"/>
    <w:rsid w:val="00D858A3"/>
    <w:rsid w:val="00D94734"/>
    <w:rsid w:val="00D9599B"/>
    <w:rsid w:val="00D95C0D"/>
    <w:rsid w:val="00D96F13"/>
    <w:rsid w:val="00DA126B"/>
    <w:rsid w:val="00DA2C44"/>
    <w:rsid w:val="00DA3EDC"/>
    <w:rsid w:val="00DA45E7"/>
    <w:rsid w:val="00DA7DA9"/>
    <w:rsid w:val="00DB084D"/>
    <w:rsid w:val="00DB7AA3"/>
    <w:rsid w:val="00DC0D5B"/>
    <w:rsid w:val="00DC297A"/>
    <w:rsid w:val="00DC486E"/>
    <w:rsid w:val="00DC584E"/>
    <w:rsid w:val="00DC7851"/>
    <w:rsid w:val="00DD0644"/>
    <w:rsid w:val="00DD070D"/>
    <w:rsid w:val="00DD277D"/>
    <w:rsid w:val="00DD73D5"/>
    <w:rsid w:val="00DD7D94"/>
    <w:rsid w:val="00DE35E6"/>
    <w:rsid w:val="00DE516C"/>
    <w:rsid w:val="00DE6C7A"/>
    <w:rsid w:val="00DF0552"/>
    <w:rsid w:val="00DF3527"/>
    <w:rsid w:val="00DF3B2E"/>
    <w:rsid w:val="00DF5A0B"/>
    <w:rsid w:val="00E03941"/>
    <w:rsid w:val="00E04B15"/>
    <w:rsid w:val="00E0741F"/>
    <w:rsid w:val="00E132AC"/>
    <w:rsid w:val="00E13B60"/>
    <w:rsid w:val="00E172DD"/>
    <w:rsid w:val="00E230B9"/>
    <w:rsid w:val="00E303E7"/>
    <w:rsid w:val="00E30DC5"/>
    <w:rsid w:val="00E31A38"/>
    <w:rsid w:val="00E31BB6"/>
    <w:rsid w:val="00E364D0"/>
    <w:rsid w:val="00E40AF7"/>
    <w:rsid w:val="00E40EDC"/>
    <w:rsid w:val="00E46128"/>
    <w:rsid w:val="00E4744E"/>
    <w:rsid w:val="00E50545"/>
    <w:rsid w:val="00E5204A"/>
    <w:rsid w:val="00E55760"/>
    <w:rsid w:val="00E73A02"/>
    <w:rsid w:val="00E749B7"/>
    <w:rsid w:val="00E85216"/>
    <w:rsid w:val="00E86A85"/>
    <w:rsid w:val="00E87516"/>
    <w:rsid w:val="00E90633"/>
    <w:rsid w:val="00E93DBA"/>
    <w:rsid w:val="00E9623A"/>
    <w:rsid w:val="00E9767F"/>
    <w:rsid w:val="00EA588B"/>
    <w:rsid w:val="00EA7152"/>
    <w:rsid w:val="00EB4F98"/>
    <w:rsid w:val="00EB54C9"/>
    <w:rsid w:val="00EB63A0"/>
    <w:rsid w:val="00EC012B"/>
    <w:rsid w:val="00EC5986"/>
    <w:rsid w:val="00EC5B85"/>
    <w:rsid w:val="00ED719D"/>
    <w:rsid w:val="00ED7CF9"/>
    <w:rsid w:val="00EE00B7"/>
    <w:rsid w:val="00EE0632"/>
    <w:rsid w:val="00EE20F3"/>
    <w:rsid w:val="00EE3E39"/>
    <w:rsid w:val="00EE4E7F"/>
    <w:rsid w:val="00EF017E"/>
    <w:rsid w:val="00EF24A3"/>
    <w:rsid w:val="00EF6522"/>
    <w:rsid w:val="00F07586"/>
    <w:rsid w:val="00F164E4"/>
    <w:rsid w:val="00F2299C"/>
    <w:rsid w:val="00F30D95"/>
    <w:rsid w:val="00F33388"/>
    <w:rsid w:val="00F37003"/>
    <w:rsid w:val="00F40484"/>
    <w:rsid w:val="00F41753"/>
    <w:rsid w:val="00F6376E"/>
    <w:rsid w:val="00F648B1"/>
    <w:rsid w:val="00F66D65"/>
    <w:rsid w:val="00F73C4C"/>
    <w:rsid w:val="00F7556C"/>
    <w:rsid w:val="00F81555"/>
    <w:rsid w:val="00F84D5E"/>
    <w:rsid w:val="00F91E97"/>
    <w:rsid w:val="00F943FF"/>
    <w:rsid w:val="00F96AE9"/>
    <w:rsid w:val="00FA414D"/>
    <w:rsid w:val="00FA6783"/>
    <w:rsid w:val="00FB2205"/>
    <w:rsid w:val="00FB41FF"/>
    <w:rsid w:val="00FB6484"/>
    <w:rsid w:val="00FC3C4C"/>
    <w:rsid w:val="00FC3F6D"/>
    <w:rsid w:val="00FD082D"/>
    <w:rsid w:val="00FD2054"/>
    <w:rsid w:val="00FD61E2"/>
    <w:rsid w:val="00FE2EFC"/>
    <w:rsid w:val="00FE704B"/>
    <w:rsid w:val="00F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F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6B0FC6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B0FC6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B0FC6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B0FC6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6B0FC6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6B0FC6"/>
    <w:rPr>
      <w:rFonts w:ascii="Century Gothic" w:eastAsia="Times New Roman" w:hAnsi="Century Gothic" w:cs="Times New Roman"/>
      <w:b/>
      <w:bCs/>
      <w:noProof/>
      <w:sz w:val="16"/>
      <w:szCs w:val="20"/>
      <w:lang w:eastAsia="ar-SA"/>
    </w:rPr>
  </w:style>
  <w:style w:type="character" w:customStyle="1" w:styleId="Ttulo3Char">
    <w:name w:val="Título 3 Char"/>
    <w:link w:val="Ttulo3"/>
    <w:rsid w:val="006B0FC6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6B0FC6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6B0F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B0FC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B0FC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B0FC6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rsid w:val="006B0FC6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  <w:lang w:eastAsia="pt-BR"/>
    </w:rPr>
  </w:style>
  <w:style w:type="character" w:customStyle="1" w:styleId="CorpodetextoChar">
    <w:name w:val="Corpo de texto Char"/>
    <w:link w:val="Corpodetexto"/>
    <w:rsid w:val="006B0FC6"/>
    <w:rPr>
      <w:rFonts w:ascii="Times New Roman" w:eastAsia="Times New Roman" w:hAnsi="Times New Roman" w:cs="Times New Roman"/>
      <w:color w:val="FF0000"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6B0FC6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6B0F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6B0FC6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6B0FC6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paragraph" w:styleId="SemEspaamento">
    <w:name w:val="No Spacing"/>
    <w:uiPriority w:val="1"/>
    <w:qFormat/>
    <w:rsid w:val="006B0FC6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863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F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6B0FC6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B0FC6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B0FC6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B0FC6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6B0FC6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6B0FC6"/>
    <w:rPr>
      <w:rFonts w:ascii="Century Gothic" w:eastAsia="Times New Roman" w:hAnsi="Century Gothic" w:cs="Times New Roman"/>
      <w:b/>
      <w:bCs/>
      <w:noProof/>
      <w:sz w:val="16"/>
      <w:szCs w:val="20"/>
      <w:lang w:eastAsia="ar-SA"/>
    </w:rPr>
  </w:style>
  <w:style w:type="character" w:customStyle="1" w:styleId="Ttulo3Char">
    <w:name w:val="Título 3 Char"/>
    <w:link w:val="Ttulo3"/>
    <w:rsid w:val="006B0FC6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6B0FC6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6B0F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B0FC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B0FC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B0FC6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rsid w:val="006B0FC6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  <w:lang w:eastAsia="pt-BR"/>
    </w:rPr>
  </w:style>
  <w:style w:type="character" w:customStyle="1" w:styleId="CorpodetextoChar">
    <w:name w:val="Corpo de texto Char"/>
    <w:link w:val="Corpodetexto"/>
    <w:rsid w:val="006B0FC6"/>
    <w:rPr>
      <w:rFonts w:ascii="Times New Roman" w:eastAsia="Times New Roman" w:hAnsi="Times New Roman" w:cs="Times New Roman"/>
      <w:color w:val="FF0000"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6B0FC6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6B0F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6B0FC6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6B0FC6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paragraph" w:styleId="SemEspaamento">
    <w:name w:val="No Spacing"/>
    <w:uiPriority w:val="1"/>
    <w:qFormat/>
    <w:rsid w:val="006B0FC6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863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1382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Tavares</dc:creator>
  <cp:lastModifiedBy>UNILAGO</cp:lastModifiedBy>
  <cp:revision>6</cp:revision>
  <cp:lastPrinted>2017-05-16T13:17:00Z</cp:lastPrinted>
  <dcterms:created xsi:type="dcterms:W3CDTF">2019-11-18T21:27:00Z</dcterms:created>
  <dcterms:modified xsi:type="dcterms:W3CDTF">2024-02-26T21:30:00Z</dcterms:modified>
</cp:coreProperties>
</file>